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E16" w:rsidRDefault="00A31E16" w:rsidP="007770CD">
      <w:pPr>
        <w:pStyle w:val="12"/>
        <w:keepNext/>
        <w:keepLines/>
        <w:shd w:val="clear" w:color="auto" w:fill="auto"/>
        <w:spacing w:before="0" w:line="320" w:lineRule="exact"/>
        <w:ind w:left="40"/>
        <w:jc w:val="left"/>
        <w:rPr>
          <w:b w:val="0"/>
          <w:sz w:val="24"/>
        </w:rPr>
      </w:pPr>
      <w:bookmarkStart w:id="0" w:name="bookmark0"/>
    </w:p>
    <w:p w:rsidR="00A31E16" w:rsidRPr="007E4E17" w:rsidRDefault="007E4E17" w:rsidP="007E4E17">
      <w:pPr>
        <w:pStyle w:val="ae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299720</wp:posOffset>
            </wp:positionH>
            <wp:positionV relativeFrom="paragraph">
              <wp:posOffset>355600</wp:posOffset>
            </wp:positionV>
            <wp:extent cx="6266815" cy="8862060"/>
            <wp:effectExtent l="0" t="0" r="635" b="0"/>
            <wp:wrapSquare wrapText="bothSides"/>
            <wp:docPr id="7" name="Рисунок 7" descr="C:\Users\ДЮСШ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ЮСШ\Desktop\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E16" w:rsidRDefault="00A31E16" w:rsidP="007770CD">
      <w:pPr>
        <w:pStyle w:val="12"/>
        <w:keepNext/>
        <w:keepLines/>
        <w:shd w:val="clear" w:color="auto" w:fill="auto"/>
        <w:spacing w:before="0" w:line="320" w:lineRule="exact"/>
        <w:ind w:left="40"/>
        <w:jc w:val="left"/>
        <w:rPr>
          <w:b w:val="0"/>
          <w:sz w:val="24"/>
        </w:rPr>
      </w:pPr>
    </w:p>
    <w:bookmarkEnd w:id="0"/>
    <w:tbl>
      <w:tblPr>
        <w:tblStyle w:val="a6"/>
        <w:tblW w:w="8674" w:type="dxa"/>
        <w:tblInd w:w="252" w:type="dxa"/>
        <w:tblLayout w:type="fixed"/>
        <w:tblLook w:val="04A0" w:firstRow="1" w:lastRow="0" w:firstColumn="1" w:lastColumn="0" w:noHBand="0" w:noVBand="1"/>
      </w:tblPr>
      <w:tblGrid>
        <w:gridCol w:w="594"/>
        <w:gridCol w:w="4678"/>
        <w:gridCol w:w="1559"/>
        <w:gridCol w:w="1843"/>
      </w:tblGrid>
      <w:tr w:rsidR="00037820" w:rsidRPr="00C8219D" w:rsidTr="00C62A26">
        <w:tc>
          <w:tcPr>
            <w:tcW w:w="594" w:type="dxa"/>
          </w:tcPr>
          <w:p w:rsidR="00512EE0" w:rsidRPr="00C8219D" w:rsidRDefault="005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512EE0" w:rsidRPr="00C8219D" w:rsidRDefault="00512EE0" w:rsidP="00562B23">
            <w:pPr>
              <w:rPr>
                <w:rStyle w:val="22"/>
                <w:rFonts w:eastAsiaTheme="minorHAnsi"/>
              </w:rPr>
            </w:pPr>
          </w:p>
        </w:tc>
        <w:tc>
          <w:tcPr>
            <w:tcW w:w="1559" w:type="dxa"/>
          </w:tcPr>
          <w:p w:rsidR="00512EE0" w:rsidRPr="00C8219D" w:rsidRDefault="00512EE0" w:rsidP="00814D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0CE8" w:rsidRDefault="00490CE8" w:rsidP="00490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GoBack"/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  <w:t>МБУ ДО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Тербунская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ДЮСШ"</w:t>
            </w:r>
          </w:p>
          <w:p w:rsidR="00512EE0" w:rsidRPr="00C8219D" w:rsidRDefault="00490CE8" w:rsidP="00490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Ковальчук Н.Г.</w:t>
            </w:r>
          </w:p>
        </w:tc>
      </w:tr>
      <w:tr w:rsidR="00037820" w:rsidRPr="00C8219D" w:rsidTr="00C62A26">
        <w:tc>
          <w:tcPr>
            <w:tcW w:w="594" w:type="dxa"/>
          </w:tcPr>
          <w:p w:rsidR="00512EE0" w:rsidRPr="00C8219D" w:rsidRDefault="005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1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512EE0" w:rsidRPr="00C8219D" w:rsidRDefault="00512EE0" w:rsidP="00562B23">
            <w:pPr>
              <w:rPr>
                <w:rStyle w:val="22"/>
                <w:rFonts w:eastAsiaTheme="minorHAnsi"/>
              </w:rPr>
            </w:pPr>
            <w:r w:rsidRPr="00C8219D">
              <w:rPr>
                <w:rStyle w:val="22"/>
                <w:rFonts w:eastAsiaTheme="minorHAnsi"/>
              </w:rPr>
              <w:t>Оказ</w:t>
            </w:r>
            <w:r w:rsidR="00562B23">
              <w:rPr>
                <w:rStyle w:val="22"/>
                <w:rFonts w:eastAsiaTheme="minorHAnsi"/>
              </w:rPr>
              <w:t xml:space="preserve">ывать </w:t>
            </w:r>
            <w:r w:rsidRPr="00C8219D">
              <w:rPr>
                <w:rStyle w:val="22"/>
                <w:rFonts w:eastAsiaTheme="minorHAnsi"/>
              </w:rPr>
              <w:t xml:space="preserve">  методическ</w:t>
            </w:r>
            <w:r w:rsidR="00562B23">
              <w:rPr>
                <w:rStyle w:val="22"/>
                <w:rFonts w:eastAsiaTheme="minorHAnsi"/>
              </w:rPr>
              <w:t>ую</w:t>
            </w:r>
            <w:r w:rsidRPr="00C8219D">
              <w:rPr>
                <w:rStyle w:val="22"/>
                <w:rFonts w:eastAsiaTheme="minorHAnsi"/>
              </w:rPr>
              <w:t xml:space="preserve"> помощ</w:t>
            </w:r>
            <w:r w:rsidR="00562B23">
              <w:rPr>
                <w:rStyle w:val="22"/>
                <w:rFonts w:eastAsiaTheme="minorHAnsi"/>
              </w:rPr>
              <w:t>ь</w:t>
            </w:r>
            <w:r w:rsidRPr="00C8219D">
              <w:rPr>
                <w:rStyle w:val="22"/>
                <w:rFonts w:eastAsiaTheme="minorHAnsi"/>
              </w:rPr>
              <w:t xml:space="preserve"> в подготовке и проведении  спортивных праздников и  </w:t>
            </w:r>
            <w:r w:rsidR="00F96F08">
              <w:rPr>
                <w:rStyle w:val="22"/>
                <w:rFonts w:eastAsiaTheme="minorHAnsi"/>
              </w:rPr>
              <w:t xml:space="preserve">массовых мероприятий </w:t>
            </w:r>
            <w:r w:rsidRPr="00C8219D">
              <w:rPr>
                <w:rStyle w:val="22"/>
                <w:rFonts w:eastAsiaTheme="minorHAnsi"/>
              </w:rPr>
              <w:t xml:space="preserve"> </w:t>
            </w:r>
            <w:r w:rsidR="00C8219D">
              <w:rPr>
                <w:rStyle w:val="22"/>
                <w:rFonts w:eastAsiaTheme="minorHAnsi"/>
              </w:rPr>
              <w:t xml:space="preserve"> ВФСК </w:t>
            </w:r>
            <w:r w:rsidR="00B24824">
              <w:rPr>
                <w:rStyle w:val="22"/>
                <w:rFonts w:eastAsiaTheme="minorHAnsi"/>
              </w:rPr>
              <w:t xml:space="preserve"> </w:t>
            </w:r>
            <w:r w:rsidRPr="00C8219D">
              <w:rPr>
                <w:rStyle w:val="22"/>
                <w:rFonts w:eastAsiaTheme="minorHAnsi"/>
              </w:rPr>
              <w:t>ГТО</w:t>
            </w:r>
            <w:r w:rsidR="00B24824">
              <w:rPr>
                <w:rStyle w:val="22"/>
                <w:rFonts w:eastAsiaTheme="minorHAnsi"/>
              </w:rPr>
              <w:t xml:space="preserve"> на территории района.</w:t>
            </w:r>
          </w:p>
        </w:tc>
        <w:tc>
          <w:tcPr>
            <w:tcW w:w="1559" w:type="dxa"/>
          </w:tcPr>
          <w:p w:rsidR="00512EE0" w:rsidRPr="00C8219D" w:rsidRDefault="00512EE0" w:rsidP="00814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19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843" w:type="dxa"/>
          </w:tcPr>
          <w:p w:rsidR="00512EE0" w:rsidRDefault="006D42C9" w:rsidP="00F00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Меркулова Н.В.</w:t>
            </w:r>
            <w:r w:rsidR="00512EE0" w:rsidRPr="00C821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96F08" w:rsidRDefault="00F96F08" w:rsidP="00F00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Харитонова Е.А.</w:t>
            </w:r>
          </w:p>
          <w:p w:rsidR="00F96F08" w:rsidRPr="00C8219D" w:rsidRDefault="00F96F08" w:rsidP="00F007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7820" w:rsidRPr="00C8219D" w:rsidTr="00C62A26">
        <w:trPr>
          <w:trHeight w:val="858"/>
        </w:trPr>
        <w:tc>
          <w:tcPr>
            <w:tcW w:w="594" w:type="dxa"/>
          </w:tcPr>
          <w:p w:rsidR="00512EE0" w:rsidRPr="00C8219D" w:rsidRDefault="005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1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512EE0" w:rsidRPr="00C8219D" w:rsidRDefault="005473E9" w:rsidP="00562B23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Пров</w:t>
            </w:r>
            <w:r w:rsidR="00562B23">
              <w:rPr>
                <w:rStyle w:val="22"/>
                <w:rFonts w:eastAsiaTheme="minorHAnsi"/>
              </w:rPr>
              <w:t xml:space="preserve">одить </w:t>
            </w:r>
            <w:r>
              <w:rPr>
                <w:rStyle w:val="22"/>
                <w:rFonts w:eastAsiaTheme="minorHAnsi"/>
              </w:rPr>
              <w:t>м</w:t>
            </w:r>
            <w:r w:rsidR="00512EE0" w:rsidRPr="00C8219D">
              <w:rPr>
                <w:rStyle w:val="22"/>
                <w:rFonts w:eastAsiaTheme="minorHAnsi"/>
              </w:rPr>
              <w:t>етодически</w:t>
            </w:r>
            <w:r w:rsidR="00562B23">
              <w:rPr>
                <w:rStyle w:val="22"/>
                <w:rFonts w:eastAsiaTheme="minorHAnsi"/>
              </w:rPr>
              <w:t>е</w:t>
            </w:r>
            <w:r w:rsidR="00512EE0" w:rsidRPr="00C8219D">
              <w:rPr>
                <w:rStyle w:val="22"/>
                <w:rFonts w:eastAsiaTheme="minorHAnsi"/>
              </w:rPr>
              <w:t xml:space="preserve"> консультации по оформлению заявок, подготовке документации команды к участию в соревнованиях по тестированию  норм  ВФСК ГТО</w:t>
            </w:r>
            <w:r w:rsidR="00490CE8">
              <w:rPr>
                <w:rStyle w:val="22"/>
                <w:rFonts w:eastAsiaTheme="minorHAnsi"/>
              </w:rPr>
              <w:t>, по регистрации на портале ВФСК ГТО</w:t>
            </w:r>
            <w:r w:rsidR="00F96F08">
              <w:rPr>
                <w:rStyle w:val="22"/>
                <w:rFonts w:eastAsiaTheme="minorHAnsi"/>
              </w:rPr>
              <w:t>, оформлению медицинского допуска.</w:t>
            </w:r>
          </w:p>
        </w:tc>
        <w:tc>
          <w:tcPr>
            <w:tcW w:w="1559" w:type="dxa"/>
          </w:tcPr>
          <w:p w:rsidR="00512EE0" w:rsidRPr="00C8219D" w:rsidRDefault="00512EE0" w:rsidP="00814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19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843" w:type="dxa"/>
          </w:tcPr>
          <w:p w:rsidR="00512EE0" w:rsidRPr="00C8219D" w:rsidRDefault="00490CE8" w:rsidP="00F00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Меркулова Н.В.</w:t>
            </w:r>
            <w:r w:rsidR="00512EE0" w:rsidRPr="00C821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E0CAF" w:rsidRPr="00C8219D" w:rsidTr="00C62A26">
        <w:tc>
          <w:tcPr>
            <w:tcW w:w="594" w:type="dxa"/>
          </w:tcPr>
          <w:p w:rsidR="003E0CAF" w:rsidRPr="00C8219D" w:rsidRDefault="003E0C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3E0CAF" w:rsidRPr="003E0CAF" w:rsidRDefault="00B0444F" w:rsidP="00F007F0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Разработка и у</w:t>
            </w:r>
            <w:r w:rsidRPr="00C8219D">
              <w:rPr>
                <w:rStyle w:val="22"/>
                <w:rFonts w:eastAsiaTheme="minorHAnsi"/>
              </w:rPr>
              <w:t>твер</w:t>
            </w:r>
            <w:r>
              <w:rPr>
                <w:rStyle w:val="22"/>
                <w:rFonts w:eastAsiaTheme="minorHAnsi"/>
              </w:rPr>
              <w:t xml:space="preserve">ждение </w:t>
            </w:r>
            <w:r w:rsidRPr="00C8219D">
              <w:rPr>
                <w:rStyle w:val="22"/>
                <w:rFonts w:eastAsiaTheme="minorHAnsi"/>
              </w:rPr>
              <w:t xml:space="preserve"> план</w:t>
            </w:r>
            <w:r>
              <w:rPr>
                <w:rStyle w:val="22"/>
                <w:rFonts w:eastAsiaTheme="minorHAnsi"/>
              </w:rPr>
              <w:t xml:space="preserve">а </w:t>
            </w:r>
            <w:r w:rsidRPr="00C8219D">
              <w:rPr>
                <w:rStyle w:val="22"/>
                <w:rFonts w:eastAsiaTheme="minorHAnsi"/>
              </w:rPr>
              <w:t xml:space="preserve"> </w:t>
            </w:r>
            <w:r>
              <w:rPr>
                <w:rStyle w:val="22"/>
                <w:rFonts w:eastAsiaTheme="minorHAnsi"/>
              </w:rPr>
              <w:t xml:space="preserve">и графика </w:t>
            </w:r>
            <w:r w:rsidRPr="00C8219D">
              <w:rPr>
                <w:rStyle w:val="22"/>
                <w:rFonts w:eastAsiaTheme="minorHAnsi"/>
              </w:rPr>
              <w:t xml:space="preserve">мероприятий по </w:t>
            </w:r>
            <w:r>
              <w:rPr>
                <w:rStyle w:val="22"/>
                <w:rFonts w:eastAsiaTheme="minorHAnsi"/>
              </w:rPr>
              <w:t xml:space="preserve">сдаче нормативов испытаний (тестов) </w:t>
            </w:r>
            <w:r w:rsidRPr="00C8219D">
              <w:rPr>
                <w:rStyle w:val="22"/>
                <w:rFonts w:eastAsiaTheme="minorHAnsi"/>
              </w:rPr>
              <w:t xml:space="preserve"> ВФСК </w:t>
            </w:r>
            <w:r>
              <w:rPr>
                <w:rStyle w:val="22"/>
                <w:rFonts w:eastAsiaTheme="minorHAnsi"/>
              </w:rPr>
              <w:t xml:space="preserve"> ГТО</w:t>
            </w:r>
            <w:r w:rsidRPr="00C8219D">
              <w:rPr>
                <w:rStyle w:val="22"/>
                <w:rFonts w:eastAsiaTheme="minorHAnsi"/>
              </w:rPr>
              <w:t xml:space="preserve"> на  20</w:t>
            </w:r>
            <w:r w:rsidR="008E397A">
              <w:rPr>
                <w:rStyle w:val="22"/>
                <w:rFonts w:eastAsiaTheme="minorHAnsi"/>
              </w:rPr>
              <w:t>25</w:t>
            </w:r>
            <w:r w:rsidRPr="00C8219D">
              <w:rPr>
                <w:rStyle w:val="22"/>
                <w:rFonts w:eastAsiaTheme="minorHAnsi"/>
              </w:rPr>
              <w:t xml:space="preserve"> год</w:t>
            </w:r>
          </w:p>
        </w:tc>
        <w:tc>
          <w:tcPr>
            <w:tcW w:w="1559" w:type="dxa"/>
          </w:tcPr>
          <w:p w:rsidR="003E0CAF" w:rsidRPr="00C8219D" w:rsidRDefault="00B0444F" w:rsidP="00814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1843" w:type="dxa"/>
          </w:tcPr>
          <w:p w:rsidR="003E0CAF" w:rsidRPr="00C8219D" w:rsidRDefault="00490CE8" w:rsidP="00490CE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Меркулова Н.В.</w:t>
            </w:r>
          </w:p>
        </w:tc>
      </w:tr>
      <w:tr w:rsidR="005E6F20" w:rsidRPr="00C8219D" w:rsidTr="00C62A26">
        <w:tc>
          <w:tcPr>
            <w:tcW w:w="594" w:type="dxa"/>
          </w:tcPr>
          <w:p w:rsidR="005E6F20" w:rsidRDefault="005E6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5E6F20" w:rsidRPr="005E6F20" w:rsidRDefault="00B0444F" w:rsidP="00490C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Style w:val="22"/>
                <w:rFonts w:eastAsiaTheme="minorHAnsi"/>
              </w:rPr>
              <w:t>Предоставление отчёта о реализации плана по внедрению Всероссийского физкультурно-спортивного комплекса "Готов к труду и обороне" (ГТО) (рейтинг)</w:t>
            </w:r>
          </w:p>
        </w:tc>
        <w:tc>
          <w:tcPr>
            <w:tcW w:w="1559" w:type="dxa"/>
          </w:tcPr>
          <w:p w:rsidR="00B0444F" w:rsidRDefault="00B0444F" w:rsidP="00B04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19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  <w:p w:rsidR="005E6F20" w:rsidRPr="00C8219D" w:rsidRDefault="00B0444F" w:rsidP="00B04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1843" w:type="dxa"/>
          </w:tcPr>
          <w:p w:rsidR="005E6F20" w:rsidRPr="00C8219D" w:rsidRDefault="005E6F20" w:rsidP="00F007F0">
            <w:pPr>
              <w:pStyle w:val="a7"/>
              <w:rPr>
                <w:rStyle w:val="22"/>
                <w:rFonts w:eastAsiaTheme="minorHAnsi"/>
              </w:rPr>
            </w:pPr>
          </w:p>
          <w:p w:rsidR="005E6F20" w:rsidRPr="00C8219D" w:rsidRDefault="00B0444F" w:rsidP="00F00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Меркулова Н.В.</w:t>
            </w:r>
          </w:p>
        </w:tc>
      </w:tr>
      <w:tr w:rsidR="005E6F20" w:rsidRPr="00C8219D" w:rsidTr="00C62A26">
        <w:tc>
          <w:tcPr>
            <w:tcW w:w="594" w:type="dxa"/>
          </w:tcPr>
          <w:p w:rsidR="005E6F20" w:rsidRDefault="005E6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5E6F20" w:rsidRPr="005E6F20" w:rsidRDefault="00B0444F" w:rsidP="00F00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41DF">
              <w:rPr>
                <w:rStyle w:val="22"/>
                <w:rFonts w:eastAsiaTheme="minorHAnsi"/>
              </w:rPr>
              <w:t>Заполн</w:t>
            </w:r>
            <w:r>
              <w:rPr>
                <w:rStyle w:val="22"/>
                <w:rFonts w:eastAsiaTheme="minorHAnsi"/>
              </w:rPr>
              <w:t>ять</w:t>
            </w:r>
            <w:r w:rsidRPr="003A41DF">
              <w:rPr>
                <w:rStyle w:val="22"/>
                <w:rFonts w:eastAsiaTheme="minorHAnsi"/>
              </w:rPr>
              <w:t xml:space="preserve"> протокол</w:t>
            </w:r>
            <w:r>
              <w:rPr>
                <w:rStyle w:val="22"/>
                <w:rFonts w:eastAsiaTheme="minorHAnsi"/>
              </w:rPr>
              <w:t xml:space="preserve">ы </w:t>
            </w:r>
            <w:r w:rsidRPr="003A41DF">
              <w:rPr>
                <w:rStyle w:val="22"/>
                <w:rFonts w:eastAsiaTheme="minorHAnsi"/>
              </w:rPr>
              <w:t>и вн</w:t>
            </w:r>
            <w:r>
              <w:rPr>
                <w:rStyle w:val="22"/>
                <w:rFonts w:eastAsiaTheme="minorHAnsi"/>
              </w:rPr>
              <w:t>о</w:t>
            </w:r>
            <w:r w:rsidRPr="003A41DF">
              <w:rPr>
                <w:rStyle w:val="22"/>
                <w:rFonts w:eastAsiaTheme="minorHAnsi"/>
              </w:rPr>
              <w:t>с</w:t>
            </w:r>
            <w:r>
              <w:rPr>
                <w:rStyle w:val="22"/>
                <w:rFonts w:eastAsiaTheme="minorHAnsi"/>
              </w:rPr>
              <w:t>ить</w:t>
            </w:r>
            <w:r w:rsidRPr="003A41DF">
              <w:rPr>
                <w:rStyle w:val="22"/>
                <w:rFonts w:eastAsiaTheme="minorHAnsi"/>
              </w:rPr>
              <w:t xml:space="preserve"> результат</w:t>
            </w:r>
            <w:r>
              <w:rPr>
                <w:rStyle w:val="22"/>
                <w:rFonts w:eastAsiaTheme="minorHAnsi"/>
              </w:rPr>
              <w:t>ы</w:t>
            </w:r>
            <w:r w:rsidRPr="003A41DF">
              <w:rPr>
                <w:rStyle w:val="22"/>
                <w:rFonts w:eastAsiaTheme="minorHAnsi"/>
              </w:rPr>
              <w:t xml:space="preserve"> в информационную систему  </w:t>
            </w:r>
            <w:r>
              <w:rPr>
                <w:rStyle w:val="22"/>
                <w:rFonts w:eastAsiaTheme="minorHAnsi"/>
              </w:rPr>
              <w:t>(АИС ГТО)</w:t>
            </w:r>
          </w:p>
        </w:tc>
        <w:tc>
          <w:tcPr>
            <w:tcW w:w="1559" w:type="dxa"/>
          </w:tcPr>
          <w:p w:rsidR="005E6F20" w:rsidRPr="00C8219D" w:rsidRDefault="00B0444F" w:rsidP="00814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5E6F20" w:rsidRPr="00C8219D" w:rsidRDefault="00B0444F" w:rsidP="00490CE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Меркулова Н.В.</w:t>
            </w:r>
          </w:p>
        </w:tc>
      </w:tr>
      <w:tr w:rsidR="00F96F08" w:rsidRPr="00C8219D" w:rsidTr="00C62A26">
        <w:tc>
          <w:tcPr>
            <w:tcW w:w="594" w:type="dxa"/>
          </w:tcPr>
          <w:p w:rsidR="00F96F08" w:rsidRDefault="00F96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F96F08" w:rsidRPr="003A41DF" w:rsidRDefault="00F96F08" w:rsidP="00F007F0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 xml:space="preserve">Проводить тестирования населения по выполнению нормативов ВФСК ГТО на территории </w:t>
            </w:r>
            <w:proofErr w:type="spellStart"/>
            <w:r>
              <w:rPr>
                <w:rStyle w:val="22"/>
                <w:rFonts w:eastAsiaTheme="minorHAnsi"/>
              </w:rPr>
              <w:t>Тербунского</w:t>
            </w:r>
            <w:proofErr w:type="spellEnd"/>
            <w:r>
              <w:rPr>
                <w:rStyle w:val="22"/>
                <w:rFonts w:eastAsiaTheme="minorHAnsi"/>
              </w:rPr>
              <w:t xml:space="preserve"> муниципального района</w:t>
            </w:r>
          </w:p>
        </w:tc>
        <w:tc>
          <w:tcPr>
            <w:tcW w:w="1559" w:type="dxa"/>
          </w:tcPr>
          <w:p w:rsidR="00F96F08" w:rsidRDefault="00F96F08" w:rsidP="00814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F96F08" w:rsidRDefault="00F96F08" w:rsidP="00490CE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Меркулова Н.В.</w:t>
            </w:r>
          </w:p>
          <w:p w:rsidR="00F96F08" w:rsidRDefault="00F96F08" w:rsidP="00490CE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Судейская бригада</w:t>
            </w:r>
          </w:p>
        </w:tc>
      </w:tr>
      <w:tr w:rsidR="00ED5605" w:rsidRPr="00C8219D" w:rsidTr="00C62A26">
        <w:tc>
          <w:tcPr>
            <w:tcW w:w="8674" w:type="dxa"/>
            <w:gridSpan w:val="4"/>
          </w:tcPr>
          <w:p w:rsidR="00ED5605" w:rsidRPr="00ED5605" w:rsidRDefault="00ED5605" w:rsidP="00ED560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</w:t>
            </w:r>
            <w:r w:rsidRPr="00ED5605">
              <w:rPr>
                <w:rFonts w:ascii="Times New Roman" w:hAnsi="Times New Roman" w:cs="Times New Roman"/>
                <w:b/>
                <w:sz w:val="24"/>
              </w:rPr>
              <w:t>Работа с кадрами</w:t>
            </w:r>
          </w:p>
        </w:tc>
      </w:tr>
      <w:tr w:rsidR="0058597E" w:rsidRPr="00C8219D" w:rsidTr="00C62A26">
        <w:trPr>
          <w:trHeight w:val="500"/>
        </w:trPr>
        <w:tc>
          <w:tcPr>
            <w:tcW w:w="594" w:type="dxa"/>
          </w:tcPr>
          <w:p w:rsidR="0058597E" w:rsidRPr="00716969" w:rsidRDefault="0058597E" w:rsidP="00716969">
            <w:pPr>
              <w:pStyle w:val="a7"/>
              <w:rPr>
                <w:rStyle w:val="22"/>
                <w:rFonts w:eastAsiaTheme="minorHAnsi"/>
              </w:rPr>
            </w:pPr>
            <w:r w:rsidRPr="00716969">
              <w:rPr>
                <w:rStyle w:val="22"/>
                <w:rFonts w:eastAsiaTheme="minorHAnsi"/>
              </w:rPr>
              <w:t>1</w:t>
            </w:r>
          </w:p>
        </w:tc>
        <w:tc>
          <w:tcPr>
            <w:tcW w:w="4678" w:type="dxa"/>
          </w:tcPr>
          <w:p w:rsidR="0058597E" w:rsidRPr="00716969" w:rsidRDefault="00012407" w:rsidP="00012407">
            <w:pPr>
              <w:pStyle w:val="a7"/>
              <w:rPr>
                <w:rStyle w:val="22"/>
                <w:rFonts w:eastAsiaTheme="minorHAnsi"/>
              </w:rPr>
            </w:pPr>
            <w:r w:rsidRPr="00716969">
              <w:rPr>
                <w:rStyle w:val="22"/>
                <w:rFonts w:eastAsiaTheme="minorHAnsi"/>
              </w:rPr>
              <w:t>Обучение на курсах повышения квалификации руководства и судейских бригад Центра тестирования</w:t>
            </w:r>
          </w:p>
        </w:tc>
        <w:tc>
          <w:tcPr>
            <w:tcW w:w="1559" w:type="dxa"/>
          </w:tcPr>
          <w:p w:rsidR="0058597E" w:rsidRPr="00716969" w:rsidRDefault="004D2006" w:rsidP="00D80289">
            <w:pPr>
              <w:pStyle w:val="a7"/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В течение</w:t>
            </w:r>
            <w:r w:rsidR="00012407" w:rsidRPr="00716969">
              <w:rPr>
                <w:rStyle w:val="22"/>
                <w:rFonts w:eastAsiaTheme="minorHAnsi"/>
              </w:rPr>
              <w:t xml:space="preserve"> года</w:t>
            </w:r>
          </w:p>
        </w:tc>
        <w:tc>
          <w:tcPr>
            <w:tcW w:w="1843" w:type="dxa"/>
          </w:tcPr>
          <w:p w:rsidR="0058597E" w:rsidRPr="00D80289" w:rsidRDefault="00012407" w:rsidP="00D80289">
            <w:pPr>
              <w:pStyle w:val="a7"/>
              <w:rPr>
                <w:rStyle w:val="22"/>
                <w:rFonts w:eastAsiaTheme="minorHAnsi"/>
              </w:rPr>
            </w:pPr>
            <w:r w:rsidRPr="00D80289">
              <w:rPr>
                <w:rStyle w:val="22"/>
                <w:rFonts w:eastAsiaTheme="minorHAnsi"/>
              </w:rPr>
              <w:t>МБУ ДО "</w:t>
            </w:r>
            <w:proofErr w:type="spellStart"/>
            <w:r w:rsidRPr="00D80289">
              <w:rPr>
                <w:rStyle w:val="22"/>
                <w:rFonts w:eastAsiaTheme="minorHAnsi"/>
              </w:rPr>
              <w:t>Тербунская</w:t>
            </w:r>
            <w:proofErr w:type="spellEnd"/>
            <w:r w:rsidRPr="00D80289">
              <w:rPr>
                <w:rStyle w:val="22"/>
                <w:rFonts w:eastAsiaTheme="minorHAnsi"/>
              </w:rPr>
              <w:t xml:space="preserve"> </w:t>
            </w:r>
            <w:r w:rsidR="00D80289" w:rsidRPr="00D80289">
              <w:rPr>
                <w:rStyle w:val="22"/>
                <w:rFonts w:eastAsiaTheme="minorHAnsi"/>
              </w:rPr>
              <w:t>ДЮСШ"</w:t>
            </w:r>
          </w:p>
          <w:p w:rsidR="00D80289" w:rsidRPr="00C8219D" w:rsidRDefault="00D80289" w:rsidP="00D80289">
            <w:pPr>
              <w:pStyle w:val="a7"/>
              <w:rPr>
                <w:rStyle w:val="22"/>
                <w:rFonts w:eastAsiaTheme="minorHAnsi"/>
                <w:b/>
              </w:rPr>
            </w:pPr>
            <w:r w:rsidRPr="00D80289">
              <w:rPr>
                <w:rStyle w:val="22"/>
                <w:rFonts w:eastAsiaTheme="minorHAnsi"/>
              </w:rPr>
              <w:t>Меркулова Н.В.</w:t>
            </w:r>
          </w:p>
        </w:tc>
      </w:tr>
      <w:tr w:rsidR="0058597E" w:rsidRPr="00C8219D" w:rsidTr="00C62A26">
        <w:tc>
          <w:tcPr>
            <w:tcW w:w="594" w:type="dxa"/>
          </w:tcPr>
          <w:p w:rsidR="0058597E" w:rsidRPr="00716969" w:rsidRDefault="0058597E" w:rsidP="00716969">
            <w:pPr>
              <w:pStyle w:val="a7"/>
              <w:rPr>
                <w:rStyle w:val="22"/>
                <w:rFonts w:eastAsiaTheme="minorHAnsi"/>
              </w:rPr>
            </w:pPr>
            <w:r w:rsidRPr="00716969">
              <w:rPr>
                <w:rStyle w:val="22"/>
                <w:rFonts w:eastAsiaTheme="minorHAnsi"/>
              </w:rPr>
              <w:t>2</w:t>
            </w:r>
          </w:p>
        </w:tc>
        <w:tc>
          <w:tcPr>
            <w:tcW w:w="4678" w:type="dxa"/>
          </w:tcPr>
          <w:p w:rsidR="0058597E" w:rsidRPr="00716969" w:rsidRDefault="00012407" w:rsidP="00012407">
            <w:pPr>
              <w:pStyle w:val="a7"/>
              <w:rPr>
                <w:rStyle w:val="22"/>
                <w:rFonts w:eastAsiaTheme="minorHAnsi"/>
              </w:rPr>
            </w:pPr>
            <w:r w:rsidRPr="00716969">
              <w:rPr>
                <w:rStyle w:val="22"/>
                <w:rFonts w:eastAsiaTheme="minorHAnsi"/>
              </w:rPr>
              <w:t>Подготовка докум</w:t>
            </w:r>
            <w:r w:rsidR="008E465C">
              <w:rPr>
                <w:rStyle w:val="22"/>
                <w:rFonts w:eastAsiaTheme="minorHAnsi"/>
              </w:rPr>
              <w:t xml:space="preserve">ентов для присвоения </w:t>
            </w:r>
            <w:r w:rsidRPr="00716969">
              <w:rPr>
                <w:rStyle w:val="22"/>
                <w:rFonts w:eastAsiaTheme="minorHAnsi"/>
              </w:rPr>
              <w:t>судейских категорий по видам спорта</w:t>
            </w:r>
          </w:p>
        </w:tc>
        <w:tc>
          <w:tcPr>
            <w:tcW w:w="1559" w:type="dxa"/>
          </w:tcPr>
          <w:p w:rsidR="0058597E" w:rsidRPr="00716969" w:rsidRDefault="004D2006" w:rsidP="00D80289">
            <w:pPr>
              <w:pStyle w:val="a7"/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В течение</w:t>
            </w:r>
            <w:r w:rsidR="00012407" w:rsidRPr="00716969">
              <w:rPr>
                <w:rStyle w:val="22"/>
                <w:rFonts w:eastAsiaTheme="minorHAnsi"/>
              </w:rPr>
              <w:t xml:space="preserve"> года</w:t>
            </w:r>
          </w:p>
        </w:tc>
        <w:tc>
          <w:tcPr>
            <w:tcW w:w="1843" w:type="dxa"/>
          </w:tcPr>
          <w:p w:rsidR="00D80289" w:rsidRPr="00D80289" w:rsidRDefault="00D80289" w:rsidP="00D80289">
            <w:pPr>
              <w:pStyle w:val="a7"/>
              <w:rPr>
                <w:rStyle w:val="22"/>
                <w:rFonts w:eastAsiaTheme="minorHAnsi"/>
              </w:rPr>
            </w:pPr>
            <w:r w:rsidRPr="00D80289">
              <w:rPr>
                <w:rStyle w:val="22"/>
                <w:rFonts w:eastAsiaTheme="minorHAnsi"/>
              </w:rPr>
              <w:t>МБУ ДО "</w:t>
            </w:r>
            <w:proofErr w:type="spellStart"/>
            <w:r w:rsidRPr="00D80289">
              <w:rPr>
                <w:rStyle w:val="22"/>
                <w:rFonts w:eastAsiaTheme="minorHAnsi"/>
              </w:rPr>
              <w:t>Тербунская</w:t>
            </w:r>
            <w:proofErr w:type="spellEnd"/>
            <w:r w:rsidRPr="00D80289">
              <w:rPr>
                <w:rStyle w:val="22"/>
                <w:rFonts w:eastAsiaTheme="minorHAnsi"/>
              </w:rPr>
              <w:t xml:space="preserve"> ДЮСШ"</w:t>
            </w:r>
          </w:p>
          <w:p w:rsidR="0058597E" w:rsidRPr="00D80289" w:rsidRDefault="00D80289" w:rsidP="00D80289">
            <w:pPr>
              <w:pStyle w:val="a7"/>
              <w:rPr>
                <w:rStyle w:val="22"/>
                <w:rFonts w:eastAsiaTheme="minorHAnsi"/>
              </w:rPr>
            </w:pPr>
            <w:r w:rsidRPr="00D80289">
              <w:rPr>
                <w:rStyle w:val="22"/>
                <w:rFonts w:eastAsiaTheme="minorHAnsi"/>
              </w:rPr>
              <w:t>Меркулова Н.В.</w:t>
            </w:r>
          </w:p>
          <w:p w:rsidR="00D80289" w:rsidRDefault="00D80289" w:rsidP="00D80289">
            <w:pPr>
              <w:pStyle w:val="a7"/>
              <w:rPr>
                <w:rStyle w:val="22"/>
                <w:rFonts w:eastAsiaTheme="minorHAnsi"/>
                <w:b/>
              </w:rPr>
            </w:pPr>
            <w:r w:rsidRPr="00D80289">
              <w:rPr>
                <w:rStyle w:val="22"/>
                <w:rFonts w:eastAsiaTheme="minorHAnsi"/>
              </w:rPr>
              <w:t>Отдел культуры, физкультуры, спорта и молодёжной политики</w:t>
            </w:r>
          </w:p>
        </w:tc>
      </w:tr>
      <w:tr w:rsidR="00063050" w:rsidRPr="00C8219D" w:rsidTr="00C62A26">
        <w:tc>
          <w:tcPr>
            <w:tcW w:w="594" w:type="dxa"/>
          </w:tcPr>
          <w:p w:rsidR="00063050" w:rsidRPr="00716969" w:rsidRDefault="00063050" w:rsidP="00716969">
            <w:pPr>
              <w:pStyle w:val="a7"/>
              <w:rPr>
                <w:rStyle w:val="22"/>
                <w:rFonts w:eastAsiaTheme="minorHAnsi"/>
              </w:rPr>
            </w:pPr>
            <w:r w:rsidRPr="00716969">
              <w:rPr>
                <w:rStyle w:val="22"/>
                <w:rFonts w:eastAsiaTheme="minorHAnsi"/>
              </w:rPr>
              <w:lastRenderedPageBreak/>
              <w:t>3</w:t>
            </w:r>
          </w:p>
        </w:tc>
        <w:tc>
          <w:tcPr>
            <w:tcW w:w="4678" w:type="dxa"/>
          </w:tcPr>
          <w:p w:rsidR="00063050" w:rsidRPr="00716969" w:rsidRDefault="00063050" w:rsidP="00012407">
            <w:pPr>
              <w:pStyle w:val="a7"/>
              <w:rPr>
                <w:rStyle w:val="22"/>
                <w:rFonts w:eastAsiaTheme="minorHAnsi"/>
              </w:rPr>
            </w:pPr>
            <w:r w:rsidRPr="00716969">
              <w:rPr>
                <w:rStyle w:val="22"/>
                <w:rFonts w:eastAsiaTheme="minorHAnsi"/>
              </w:rPr>
              <w:t>Проведение заседаний Совета по внедрению и реализации Всероссийского физкультурно-спортивного комплекса "Готов к труду и обороне" (ГТО)</w:t>
            </w:r>
          </w:p>
        </w:tc>
        <w:tc>
          <w:tcPr>
            <w:tcW w:w="1559" w:type="dxa"/>
          </w:tcPr>
          <w:p w:rsidR="00063050" w:rsidRPr="00716969" w:rsidRDefault="004D2006" w:rsidP="00D80289">
            <w:pPr>
              <w:pStyle w:val="a7"/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В течение</w:t>
            </w:r>
            <w:r w:rsidR="00063050" w:rsidRPr="00716969">
              <w:rPr>
                <w:rStyle w:val="22"/>
                <w:rFonts w:eastAsiaTheme="minorHAnsi"/>
              </w:rPr>
              <w:t xml:space="preserve"> года</w:t>
            </w:r>
          </w:p>
        </w:tc>
        <w:tc>
          <w:tcPr>
            <w:tcW w:w="1843" w:type="dxa"/>
          </w:tcPr>
          <w:p w:rsidR="00063050" w:rsidRPr="00D80289" w:rsidRDefault="00063050" w:rsidP="00063050">
            <w:pPr>
              <w:pStyle w:val="a7"/>
              <w:rPr>
                <w:rStyle w:val="22"/>
                <w:rFonts w:eastAsiaTheme="minorHAnsi"/>
              </w:rPr>
            </w:pPr>
            <w:r w:rsidRPr="00D80289">
              <w:rPr>
                <w:rStyle w:val="22"/>
                <w:rFonts w:eastAsiaTheme="minorHAnsi"/>
              </w:rPr>
              <w:t>МБУ ДО "</w:t>
            </w:r>
            <w:proofErr w:type="spellStart"/>
            <w:r w:rsidRPr="00D80289">
              <w:rPr>
                <w:rStyle w:val="22"/>
                <w:rFonts w:eastAsiaTheme="minorHAnsi"/>
              </w:rPr>
              <w:t>Тербунская</w:t>
            </w:r>
            <w:proofErr w:type="spellEnd"/>
            <w:r w:rsidRPr="00D80289">
              <w:rPr>
                <w:rStyle w:val="22"/>
                <w:rFonts w:eastAsiaTheme="minorHAnsi"/>
              </w:rPr>
              <w:t xml:space="preserve"> ДЮСШ"</w:t>
            </w:r>
          </w:p>
          <w:p w:rsidR="00063050" w:rsidRPr="00D80289" w:rsidRDefault="00063050" w:rsidP="00063050">
            <w:pPr>
              <w:pStyle w:val="a7"/>
              <w:rPr>
                <w:rStyle w:val="22"/>
                <w:rFonts w:eastAsiaTheme="minorHAnsi"/>
              </w:rPr>
            </w:pPr>
            <w:r w:rsidRPr="00D80289">
              <w:rPr>
                <w:rStyle w:val="22"/>
                <w:rFonts w:eastAsiaTheme="minorHAnsi"/>
              </w:rPr>
              <w:t>Меркулова Н.В.</w:t>
            </w:r>
          </w:p>
          <w:p w:rsidR="00063050" w:rsidRPr="00D80289" w:rsidRDefault="00063050" w:rsidP="00063050">
            <w:pPr>
              <w:pStyle w:val="a7"/>
              <w:rPr>
                <w:rStyle w:val="22"/>
                <w:rFonts w:eastAsiaTheme="minorHAnsi"/>
              </w:rPr>
            </w:pPr>
            <w:r w:rsidRPr="00D80289">
              <w:rPr>
                <w:rStyle w:val="22"/>
                <w:rFonts w:eastAsiaTheme="minorHAnsi"/>
              </w:rPr>
              <w:t>Отдел культуры, физкультуры, спорта и молодёжной политики</w:t>
            </w:r>
          </w:p>
        </w:tc>
      </w:tr>
      <w:tr w:rsidR="0058597E" w:rsidRPr="00C8219D" w:rsidTr="00C62A26">
        <w:tc>
          <w:tcPr>
            <w:tcW w:w="8674" w:type="dxa"/>
            <w:gridSpan w:val="4"/>
          </w:tcPr>
          <w:p w:rsidR="0058597E" w:rsidRPr="00C8219D" w:rsidRDefault="0058597E" w:rsidP="0058597E">
            <w:pPr>
              <w:pStyle w:val="a7"/>
              <w:jc w:val="center"/>
              <w:rPr>
                <w:rStyle w:val="22"/>
                <w:rFonts w:eastAsiaTheme="minorHAnsi"/>
                <w:b/>
              </w:rPr>
            </w:pPr>
            <w:r>
              <w:rPr>
                <w:rStyle w:val="22"/>
                <w:rFonts w:eastAsiaTheme="minorHAnsi"/>
                <w:b/>
              </w:rPr>
              <w:t xml:space="preserve">Мероприятия по </w:t>
            </w:r>
            <w:r w:rsidRPr="00C8219D">
              <w:rPr>
                <w:rStyle w:val="22"/>
                <w:rFonts w:eastAsiaTheme="minorHAnsi"/>
                <w:b/>
              </w:rPr>
              <w:t>тестировани</w:t>
            </w:r>
            <w:r>
              <w:rPr>
                <w:rStyle w:val="22"/>
                <w:rFonts w:eastAsiaTheme="minorHAnsi"/>
                <w:b/>
              </w:rPr>
              <w:t>ю ГТО</w:t>
            </w:r>
          </w:p>
          <w:p w:rsidR="0058597E" w:rsidRDefault="0058597E" w:rsidP="00ED5605">
            <w:pPr>
              <w:pStyle w:val="a7"/>
              <w:jc w:val="center"/>
              <w:rPr>
                <w:rStyle w:val="22"/>
                <w:rFonts w:eastAsiaTheme="minorHAnsi"/>
                <w:b/>
              </w:rPr>
            </w:pPr>
          </w:p>
        </w:tc>
      </w:tr>
      <w:tr w:rsidR="00ED5605" w:rsidRPr="00C8219D" w:rsidTr="00C62A26">
        <w:tc>
          <w:tcPr>
            <w:tcW w:w="594" w:type="dxa"/>
          </w:tcPr>
          <w:p w:rsidR="00ED5605" w:rsidRPr="00C8219D" w:rsidRDefault="00ED5605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ED5605" w:rsidRPr="00C8219D" w:rsidRDefault="006E0DAA" w:rsidP="006E0DAA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Проведение тестировани</w:t>
            </w:r>
            <w:r w:rsidR="000A7A81">
              <w:rPr>
                <w:rStyle w:val="22"/>
                <w:rFonts w:eastAsiaTheme="minorHAnsi"/>
              </w:rPr>
              <w:t xml:space="preserve">я по выполнению нормативов Всероссийского физкультурно-спортивного комплекса "Готов к труду и обороне ГТО" (ГТО) среди населения </w:t>
            </w:r>
            <w:proofErr w:type="spellStart"/>
            <w:r w:rsidR="000A7A81">
              <w:rPr>
                <w:rStyle w:val="22"/>
                <w:rFonts w:eastAsiaTheme="minorHAnsi"/>
              </w:rPr>
              <w:t>Тербунского</w:t>
            </w:r>
            <w:proofErr w:type="spellEnd"/>
            <w:r w:rsidR="000A7A81">
              <w:rPr>
                <w:rStyle w:val="22"/>
                <w:rFonts w:eastAsiaTheme="minorHAnsi"/>
              </w:rPr>
              <w:t xml:space="preserve"> муниципального района</w:t>
            </w:r>
            <w:r w:rsidR="00870C4C">
              <w:rPr>
                <w:rStyle w:val="22"/>
                <w:rFonts w:eastAsiaTheme="minorHAnsi"/>
              </w:rPr>
              <w:t>.</w:t>
            </w:r>
          </w:p>
        </w:tc>
        <w:tc>
          <w:tcPr>
            <w:tcW w:w="1559" w:type="dxa"/>
          </w:tcPr>
          <w:p w:rsidR="00ED5605" w:rsidRPr="00C8219D" w:rsidRDefault="000A7A81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0A7A81" w:rsidRDefault="004462D0" w:rsidP="00ED5605">
            <w:pPr>
              <w:pStyle w:val="a7"/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 xml:space="preserve">Методист </w:t>
            </w:r>
            <w:r w:rsidR="000A7A81">
              <w:rPr>
                <w:rStyle w:val="22"/>
                <w:rFonts w:eastAsiaTheme="minorHAnsi"/>
              </w:rPr>
              <w:t>ЦТ</w:t>
            </w:r>
          </w:p>
          <w:p w:rsidR="000A7A81" w:rsidRDefault="000A7A81" w:rsidP="00ED5605">
            <w:pPr>
              <w:pStyle w:val="a7"/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Меркулова Н.В.</w:t>
            </w:r>
          </w:p>
          <w:p w:rsidR="000A7A81" w:rsidRPr="00C8219D" w:rsidRDefault="000A7A81" w:rsidP="00ED5605">
            <w:pPr>
              <w:pStyle w:val="a7"/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судейская бригада</w:t>
            </w:r>
          </w:p>
        </w:tc>
      </w:tr>
      <w:tr w:rsidR="00ED5605" w:rsidRPr="00C8219D" w:rsidTr="00C62A26">
        <w:tc>
          <w:tcPr>
            <w:tcW w:w="594" w:type="dxa"/>
          </w:tcPr>
          <w:p w:rsidR="00ED5605" w:rsidRPr="00C8219D" w:rsidRDefault="00ED5605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E2409A" w:rsidRDefault="001E7AFC" w:rsidP="003540D8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Декада спорта и здоровь</w:t>
            </w:r>
            <w:r w:rsidR="00E2409A">
              <w:rPr>
                <w:rStyle w:val="22"/>
                <w:rFonts w:eastAsiaTheme="minorHAnsi"/>
              </w:rPr>
              <w:t>я:</w:t>
            </w:r>
          </w:p>
          <w:p w:rsidR="00395F6B" w:rsidRDefault="00395F6B" w:rsidP="003540D8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Награждение знаками отличия ВФСК ГТО.</w:t>
            </w:r>
          </w:p>
          <w:p w:rsidR="00870C4C" w:rsidRDefault="004954DE" w:rsidP="003540D8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Рождественский заплыв</w:t>
            </w:r>
            <w:r w:rsidR="00870C4C">
              <w:rPr>
                <w:rStyle w:val="22"/>
                <w:rFonts w:eastAsiaTheme="minorHAnsi"/>
              </w:rPr>
              <w:t xml:space="preserve"> (оздоровительное плавание для населения)</w:t>
            </w:r>
            <w:r w:rsidR="00395F6B">
              <w:rPr>
                <w:rStyle w:val="22"/>
                <w:rFonts w:eastAsiaTheme="minorHAnsi"/>
              </w:rPr>
              <w:t xml:space="preserve"> с включением программы ВФСК ГТО</w:t>
            </w:r>
            <w:r w:rsidR="00870C4C">
              <w:rPr>
                <w:rStyle w:val="22"/>
                <w:rFonts w:eastAsiaTheme="minorHAnsi"/>
              </w:rPr>
              <w:t>.</w:t>
            </w:r>
          </w:p>
          <w:p w:rsidR="00E2409A" w:rsidRPr="00C8219D" w:rsidRDefault="00E2409A" w:rsidP="003540D8">
            <w:pPr>
              <w:rPr>
                <w:rStyle w:val="22"/>
                <w:rFonts w:eastAsiaTheme="minorHAnsi"/>
              </w:rPr>
            </w:pPr>
          </w:p>
        </w:tc>
        <w:tc>
          <w:tcPr>
            <w:tcW w:w="1559" w:type="dxa"/>
          </w:tcPr>
          <w:p w:rsidR="00ED5605" w:rsidRDefault="009D6024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Я</w:t>
            </w:r>
            <w:r w:rsidR="003540D8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</w:p>
          <w:p w:rsidR="009D6024" w:rsidRPr="00C8219D" w:rsidRDefault="008E397A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02.01.2025-08.01.2025</w:t>
            </w:r>
            <w:r w:rsidR="009D6024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1843" w:type="dxa"/>
          </w:tcPr>
          <w:p w:rsidR="004954DE" w:rsidRDefault="004954DE" w:rsidP="004954DE">
            <w:pPr>
              <w:pStyle w:val="a7"/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Отдел культуры, физкультуры, спорта и молодёжной политики,</w:t>
            </w:r>
          </w:p>
          <w:p w:rsidR="009D6024" w:rsidRDefault="009D6024" w:rsidP="009D6024">
            <w:pPr>
              <w:pStyle w:val="a7"/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 xml:space="preserve">Центр тестирования </w:t>
            </w:r>
            <w:r w:rsidR="000A7A81">
              <w:rPr>
                <w:rStyle w:val="22"/>
                <w:rFonts w:eastAsiaTheme="minorHAnsi"/>
              </w:rPr>
              <w:t>МБУ ДО "</w:t>
            </w:r>
            <w:proofErr w:type="spellStart"/>
            <w:r w:rsidR="000A7A81">
              <w:rPr>
                <w:rStyle w:val="22"/>
                <w:rFonts w:eastAsiaTheme="minorHAnsi"/>
              </w:rPr>
              <w:t>Тербунская</w:t>
            </w:r>
            <w:proofErr w:type="spellEnd"/>
            <w:r w:rsidR="000A7A81">
              <w:rPr>
                <w:rStyle w:val="22"/>
                <w:rFonts w:eastAsiaTheme="minorHAnsi"/>
              </w:rPr>
              <w:t xml:space="preserve"> ДЮСШ"</w:t>
            </w:r>
            <w:r w:rsidR="004954DE">
              <w:rPr>
                <w:rStyle w:val="22"/>
                <w:rFonts w:eastAsiaTheme="minorHAnsi"/>
              </w:rPr>
              <w:t>,</w:t>
            </w:r>
          </w:p>
          <w:p w:rsidR="004954DE" w:rsidRDefault="004954DE" w:rsidP="009D6024">
            <w:pPr>
              <w:pStyle w:val="a7"/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МАУ КСК</w:t>
            </w:r>
          </w:p>
          <w:p w:rsidR="00ED5605" w:rsidRPr="00A243D3" w:rsidRDefault="00ED5605" w:rsidP="00ED5605">
            <w:pPr>
              <w:pStyle w:val="a7"/>
              <w:rPr>
                <w:rStyle w:val="22"/>
                <w:rFonts w:eastAsiaTheme="minorHAnsi"/>
              </w:rPr>
            </w:pPr>
          </w:p>
        </w:tc>
      </w:tr>
      <w:tr w:rsidR="00ED5605" w:rsidRPr="00C8219D" w:rsidTr="00C62A26">
        <w:tc>
          <w:tcPr>
            <w:tcW w:w="594" w:type="dxa"/>
          </w:tcPr>
          <w:p w:rsidR="00ED5605" w:rsidRDefault="00ED5605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ED5605" w:rsidRPr="001F1F22" w:rsidRDefault="0052751E" w:rsidP="0010535B">
            <w:pPr>
              <w:rPr>
                <w:rStyle w:val="22"/>
                <w:rFonts w:eastAsiaTheme="minorHAns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ВФСК ГТО среди пенсионеров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Тербунского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559" w:type="dxa"/>
          </w:tcPr>
          <w:p w:rsidR="00ED5605" w:rsidRDefault="008E397A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43" w:type="dxa"/>
          </w:tcPr>
          <w:p w:rsidR="0052751E" w:rsidRDefault="0052751E" w:rsidP="0052751E">
            <w:pPr>
              <w:pStyle w:val="a7"/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Отдел культуры, физкультуры, спорта и молодёжной политики,</w:t>
            </w:r>
          </w:p>
          <w:p w:rsidR="00D41570" w:rsidRDefault="0052751E" w:rsidP="00ED5605">
            <w:pPr>
              <w:pStyle w:val="a7"/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Центр т</w:t>
            </w:r>
            <w:r w:rsidRPr="00A243D3">
              <w:rPr>
                <w:rStyle w:val="22"/>
                <w:rFonts w:eastAsiaTheme="minorHAnsi"/>
              </w:rPr>
              <w:t>естирования</w:t>
            </w:r>
            <w:r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 w:rsidR="004954DE">
              <w:rPr>
                <w:rStyle w:val="22"/>
                <w:rFonts w:eastAsiaTheme="minorHAnsi"/>
              </w:rPr>
              <w:t>,</w:t>
            </w:r>
            <w:r>
              <w:rPr>
                <w:rStyle w:val="22"/>
                <w:rFonts w:eastAsiaTheme="minorHAnsi"/>
              </w:rPr>
              <w:t xml:space="preserve"> ДЮСШ"</w:t>
            </w:r>
          </w:p>
          <w:p w:rsidR="004954DE" w:rsidRPr="00A243D3" w:rsidRDefault="004954DE" w:rsidP="00ED5605">
            <w:pPr>
              <w:pStyle w:val="a7"/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МАУ КСК</w:t>
            </w:r>
          </w:p>
        </w:tc>
      </w:tr>
      <w:tr w:rsidR="00ED5605" w:rsidRPr="00C8219D" w:rsidTr="00C62A26">
        <w:tc>
          <w:tcPr>
            <w:tcW w:w="594" w:type="dxa"/>
          </w:tcPr>
          <w:p w:rsidR="00ED5605" w:rsidRPr="00C8219D" w:rsidRDefault="00ED5605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ED5605" w:rsidRPr="00C8219D" w:rsidRDefault="008E397A" w:rsidP="003540D8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Ф</w:t>
            </w:r>
            <w:r w:rsidR="003540D8">
              <w:rPr>
                <w:rStyle w:val="22"/>
                <w:rFonts w:eastAsiaTheme="minorHAnsi"/>
              </w:rPr>
              <w:t>ести</w:t>
            </w:r>
            <w:r>
              <w:rPr>
                <w:rStyle w:val="22"/>
                <w:rFonts w:eastAsiaTheme="minorHAnsi"/>
              </w:rPr>
              <w:t>валь ВФСК ГТО среди трудовых коллективов</w:t>
            </w:r>
            <w:r w:rsidR="00F46231">
              <w:rPr>
                <w:rStyle w:val="22"/>
                <w:rFonts w:eastAsiaTheme="minorHAnsi"/>
              </w:rPr>
              <w:t xml:space="preserve"> </w:t>
            </w:r>
            <w:proofErr w:type="spellStart"/>
            <w:r w:rsidR="003540D8">
              <w:rPr>
                <w:rStyle w:val="22"/>
                <w:rFonts w:eastAsiaTheme="minorHAnsi"/>
              </w:rPr>
              <w:t>Тербунского</w:t>
            </w:r>
            <w:proofErr w:type="spellEnd"/>
            <w:r w:rsidR="003540D8">
              <w:rPr>
                <w:rStyle w:val="22"/>
                <w:rFonts w:eastAsiaTheme="minorHAnsi"/>
              </w:rPr>
              <w:t xml:space="preserve"> муниципального района</w:t>
            </w:r>
            <w:r w:rsidR="00F46231">
              <w:rPr>
                <w:rStyle w:val="22"/>
                <w:rFonts w:eastAsiaTheme="minorHAnsi"/>
              </w:rPr>
              <w:t>.</w:t>
            </w:r>
            <w:r w:rsidR="00354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ED5605" w:rsidRDefault="00ED5605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1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2E1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ED5605" w:rsidRPr="00C8219D" w:rsidRDefault="00ED5605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54DE" w:rsidRDefault="004954DE" w:rsidP="004954DE">
            <w:pPr>
              <w:pStyle w:val="a7"/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Отдел культуры, физкультуры, спорта и молодёжной политики,</w:t>
            </w:r>
          </w:p>
          <w:p w:rsidR="004954DE" w:rsidRDefault="004954DE" w:rsidP="00ED5605">
            <w:pPr>
              <w:pStyle w:val="a7"/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Центр тестирования</w:t>
            </w:r>
          </w:p>
          <w:p w:rsidR="004954DE" w:rsidRDefault="003565DC" w:rsidP="00ED5605">
            <w:pPr>
              <w:pStyle w:val="a7"/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lastRenderedPageBreak/>
              <w:t>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>
              <w:rPr>
                <w:rStyle w:val="22"/>
                <w:rFonts w:eastAsiaTheme="minorHAnsi"/>
              </w:rPr>
              <w:t xml:space="preserve"> ДЮСШ"</w:t>
            </w:r>
            <w:r w:rsidR="004954DE">
              <w:rPr>
                <w:rStyle w:val="22"/>
                <w:rFonts w:eastAsiaTheme="minorHAnsi"/>
              </w:rPr>
              <w:t>,</w:t>
            </w:r>
          </w:p>
          <w:p w:rsidR="00ED5605" w:rsidRPr="00A243D3" w:rsidRDefault="004954DE" w:rsidP="00ED5605">
            <w:pPr>
              <w:pStyle w:val="a7"/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 xml:space="preserve"> МАУ КСК</w:t>
            </w:r>
          </w:p>
        </w:tc>
      </w:tr>
      <w:tr w:rsidR="00ED5605" w:rsidRPr="00C8219D" w:rsidTr="00C62A26">
        <w:tc>
          <w:tcPr>
            <w:tcW w:w="594" w:type="dxa"/>
          </w:tcPr>
          <w:p w:rsidR="00ED5605" w:rsidRPr="00C8219D" w:rsidRDefault="00ED5605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678" w:type="dxa"/>
          </w:tcPr>
          <w:p w:rsidR="00ED5605" w:rsidRPr="007770CD" w:rsidRDefault="0052751E" w:rsidP="00ED5605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Районный массовый лыжный забег, посвящённый  Всероссийской массовой лыжной гонки "Лыжня России" с включением в программу ВФСК  ГТО.</w:t>
            </w:r>
          </w:p>
        </w:tc>
        <w:tc>
          <w:tcPr>
            <w:tcW w:w="1559" w:type="dxa"/>
          </w:tcPr>
          <w:p w:rsidR="00ED5605" w:rsidRPr="00C8219D" w:rsidRDefault="0052751E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</w:tcPr>
          <w:p w:rsidR="0052751E" w:rsidRDefault="0052751E" w:rsidP="0052751E">
            <w:pPr>
              <w:pStyle w:val="a7"/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Отдел культуры, физкультуры, спорта и молодёжной политики,</w:t>
            </w:r>
          </w:p>
          <w:p w:rsidR="0052751E" w:rsidRPr="0010535B" w:rsidRDefault="0052751E" w:rsidP="00527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35B">
              <w:rPr>
                <w:rFonts w:ascii="Times New Roman" w:hAnsi="Times New Roman" w:cs="Times New Roman"/>
                <w:sz w:val="24"/>
                <w:szCs w:val="24"/>
              </w:rPr>
              <w:t>МАУ КСК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053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5605" w:rsidRPr="00A243D3" w:rsidRDefault="009D6024" w:rsidP="0052751E">
            <w:pPr>
              <w:pStyle w:val="a7"/>
              <w:rPr>
                <w:rStyle w:val="22"/>
                <w:rFonts w:eastAsiaTheme="minorHAns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 тестирования </w:t>
            </w:r>
            <w:r w:rsidR="0052751E" w:rsidRPr="0010535B">
              <w:rPr>
                <w:rFonts w:ascii="Times New Roman" w:hAnsi="Times New Roman" w:cs="Times New Roman"/>
                <w:sz w:val="24"/>
                <w:szCs w:val="24"/>
              </w:rPr>
              <w:t>МБУ ДО "</w:t>
            </w:r>
            <w:proofErr w:type="spellStart"/>
            <w:r w:rsidR="0052751E" w:rsidRPr="0010535B">
              <w:rPr>
                <w:rFonts w:ascii="Times New Roman" w:hAnsi="Times New Roman" w:cs="Times New Roman"/>
                <w:sz w:val="24"/>
                <w:szCs w:val="24"/>
              </w:rPr>
              <w:t>Тербунская</w:t>
            </w:r>
            <w:proofErr w:type="spellEnd"/>
            <w:r w:rsidR="0052751E" w:rsidRPr="0010535B">
              <w:rPr>
                <w:rFonts w:ascii="Times New Roman" w:hAnsi="Times New Roman" w:cs="Times New Roman"/>
                <w:sz w:val="24"/>
                <w:szCs w:val="24"/>
              </w:rPr>
              <w:t xml:space="preserve"> ДЮСШ"</w:t>
            </w:r>
          </w:p>
        </w:tc>
      </w:tr>
      <w:tr w:rsidR="00ED5605" w:rsidRPr="00C8219D" w:rsidTr="00C62A26">
        <w:trPr>
          <w:trHeight w:val="1791"/>
        </w:trPr>
        <w:tc>
          <w:tcPr>
            <w:tcW w:w="594" w:type="dxa"/>
          </w:tcPr>
          <w:p w:rsidR="00ED5605" w:rsidRPr="00C8219D" w:rsidRDefault="00ED5605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52751E" w:rsidRPr="0010535B" w:rsidRDefault="0052751E" w:rsidP="0052751E">
            <w:pPr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Районный фестиваль "Звёздочки спорта" среди воспитанников дошкольных образовательных учреждений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Тербунского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муниципального района.</w:t>
            </w:r>
          </w:p>
          <w:p w:rsidR="003565DC" w:rsidRPr="00C8219D" w:rsidRDefault="003565DC" w:rsidP="00ED5605">
            <w:pPr>
              <w:rPr>
                <w:rStyle w:val="22"/>
                <w:rFonts w:eastAsiaTheme="minorHAnsi"/>
              </w:rPr>
            </w:pPr>
          </w:p>
        </w:tc>
        <w:tc>
          <w:tcPr>
            <w:tcW w:w="1559" w:type="dxa"/>
          </w:tcPr>
          <w:p w:rsidR="00ED5605" w:rsidRPr="00C8219D" w:rsidRDefault="0052751E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февраль</w:t>
            </w:r>
          </w:p>
        </w:tc>
        <w:tc>
          <w:tcPr>
            <w:tcW w:w="1843" w:type="dxa"/>
          </w:tcPr>
          <w:p w:rsidR="0052751E" w:rsidRDefault="0052751E" w:rsidP="0052751E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 xml:space="preserve">Отдел образования </w:t>
            </w:r>
            <w:r w:rsidR="004954DE">
              <w:rPr>
                <w:rStyle w:val="22"/>
                <w:rFonts w:eastAsiaTheme="minorHAnsi"/>
              </w:rPr>
              <w:t xml:space="preserve">администрации </w:t>
            </w:r>
            <w:proofErr w:type="spellStart"/>
            <w:r w:rsidR="004954DE">
              <w:rPr>
                <w:rStyle w:val="22"/>
                <w:rFonts w:eastAsiaTheme="minorHAnsi"/>
              </w:rPr>
              <w:t>Тербунского</w:t>
            </w:r>
            <w:proofErr w:type="spellEnd"/>
            <w:r w:rsidR="004954DE">
              <w:rPr>
                <w:rStyle w:val="22"/>
                <w:rFonts w:eastAsiaTheme="minorHAnsi"/>
              </w:rPr>
              <w:t xml:space="preserve"> района</w:t>
            </w:r>
            <w:r w:rsidR="009D6024">
              <w:rPr>
                <w:rStyle w:val="22"/>
                <w:rFonts w:eastAsiaTheme="minorHAnsi"/>
              </w:rPr>
              <w:t>,</w:t>
            </w:r>
          </w:p>
          <w:p w:rsidR="0052751E" w:rsidRDefault="0052751E" w:rsidP="0052751E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Центр т</w:t>
            </w:r>
            <w:r w:rsidRPr="00A243D3">
              <w:rPr>
                <w:rStyle w:val="22"/>
                <w:rFonts w:eastAsiaTheme="minorHAnsi"/>
              </w:rPr>
              <w:t>естирования</w:t>
            </w:r>
            <w:r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>
              <w:rPr>
                <w:rStyle w:val="22"/>
                <w:rFonts w:eastAsiaTheme="minorHAnsi"/>
              </w:rPr>
              <w:t xml:space="preserve"> ДЮСШ"</w:t>
            </w:r>
            <w:r w:rsidR="004954DE">
              <w:rPr>
                <w:rStyle w:val="22"/>
                <w:rFonts w:eastAsiaTheme="minorHAnsi"/>
              </w:rPr>
              <w:t>,</w:t>
            </w:r>
          </w:p>
          <w:p w:rsidR="004954DE" w:rsidRDefault="004954DE" w:rsidP="0052751E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МАУ КСК</w:t>
            </w:r>
          </w:p>
          <w:p w:rsidR="00ED5605" w:rsidRPr="00A243D3" w:rsidRDefault="00ED5605" w:rsidP="0052751E">
            <w:pPr>
              <w:rPr>
                <w:sz w:val="24"/>
                <w:szCs w:val="24"/>
              </w:rPr>
            </w:pPr>
          </w:p>
        </w:tc>
      </w:tr>
      <w:tr w:rsidR="00ED5605" w:rsidRPr="00C8219D" w:rsidTr="00C62A26">
        <w:tc>
          <w:tcPr>
            <w:tcW w:w="594" w:type="dxa"/>
          </w:tcPr>
          <w:p w:rsidR="00ED5605" w:rsidRDefault="00ED5605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ED5605" w:rsidRDefault="0052751E" w:rsidP="0052751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Акция "ГТО-узнай свои возможности"</w:t>
            </w:r>
          </w:p>
        </w:tc>
        <w:tc>
          <w:tcPr>
            <w:tcW w:w="1559" w:type="dxa"/>
          </w:tcPr>
          <w:p w:rsidR="00ED5605" w:rsidRPr="0052751E" w:rsidRDefault="0052751E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</w:tcPr>
          <w:p w:rsidR="0017261D" w:rsidRPr="00A243D3" w:rsidRDefault="0052751E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2"/>
                <w:rFonts w:eastAsiaTheme="minorHAnsi"/>
              </w:rPr>
              <w:t>Центр т</w:t>
            </w:r>
            <w:r w:rsidRPr="00A243D3">
              <w:rPr>
                <w:rStyle w:val="22"/>
                <w:rFonts w:eastAsiaTheme="minorHAnsi"/>
              </w:rPr>
              <w:t>естирования</w:t>
            </w:r>
            <w:r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>
              <w:rPr>
                <w:rStyle w:val="22"/>
                <w:rFonts w:eastAsiaTheme="minorHAnsi"/>
              </w:rPr>
              <w:t xml:space="preserve"> ДЮСШ"</w:t>
            </w:r>
          </w:p>
        </w:tc>
      </w:tr>
      <w:tr w:rsidR="00ED5605" w:rsidRPr="00C8219D" w:rsidTr="00C62A26">
        <w:tc>
          <w:tcPr>
            <w:tcW w:w="594" w:type="dxa"/>
          </w:tcPr>
          <w:p w:rsidR="00ED5605" w:rsidRDefault="00ED5605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52751E" w:rsidRDefault="0017261D" w:rsidP="0052751E">
            <w:pPr>
              <w:rPr>
                <w:rStyle w:val="22"/>
                <w:rFonts w:eastAsiaTheme="minorHAnsi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2751E">
              <w:rPr>
                <w:rStyle w:val="22"/>
                <w:rFonts w:eastAsiaTheme="minorHAnsi"/>
              </w:rPr>
              <w:t>Ф</w:t>
            </w:r>
            <w:r w:rsidR="0052751E" w:rsidRPr="001F1F22">
              <w:rPr>
                <w:rStyle w:val="22"/>
                <w:rFonts w:eastAsiaTheme="minorHAnsi"/>
              </w:rPr>
              <w:t>естиваль</w:t>
            </w:r>
            <w:r w:rsidR="0052751E">
              <w:rPr>
                <w:rStyle w:val="22"/>
                <w:rFonts w:eastAsiaTheme="minorHAnsi"/>
              </w:rPr>
              <w:t xml:space="preserve"> ВФСК </w:t>
            </w:r>
            <w:r w:rsidR="0052751E" w:rsidRPr="001F1F22">
              <w:rPr>
                <w:rStyle w:val="22"/>
                <w:rFonts w:eastAsiaTheme="minorHAnsi"/>
              </w:rPr>
              <w:t>ГТО</w:t>
            </w:r>
            <w:r w:rsidR="008E397A">
              <w:rPr>
                <w:rStyle w:val="22"/>
                <w:rFonts w:eastAsiaTheme="minorHAnsi"/>
              </w:rPr>
              <w:t xml:space="preserve"> среди семейных команд</w:t>
            </w:r>
            <w:r w:rsidR="0052751E">
              <w:rPr>
                <w:rStyle w:val="22"/>
                <w:rFonts w:eastAsiaTheme="minorHAnsi"/>
              </w:rPr>
              <w:t xml:space="preserve"> </w:t>
            </w:r>
            <w:proofErr w:type="spellStart"/>
            <w:r w:rsidR="0052751E">
              <w:rPr>
                <w:rStyle w:val="22"/>
                <w:rFonts w:eastAsiaTheme="minorHAnsi"/>
              </w:rPr>
              <w:t>Тербунского</w:t>
            </w:r>
            <w:proofErr w:type="spellEnd"/>
            <w:r w:rsidR="0052751E">
              <w:rPr>
                <w:rStyle w:val="22"/>
                <w:rFonts w:eastAsiaTheme="minorHAnsi"/>
              </w:rPr>
              <w:t xml:space="preserve"> муниципального района. </w:t>
            </w:r>
          </w:p>
          <w:p w:rsidR="00ED5605" w:rsidRPr="004C38AC" w:rsidRDefault="00ED5605" w:rsidP="0052751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ED5605" w:rsidRPr="005A170A" w:rsidRDefault="003565DC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70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43" w:type="dxa"/>
          </w:tcPr>
          <w:p w:rsidR="0052751E" w:rsidRDefault="0052751E" w:rsidP="0052751E">
            <w:pPr>
              <w:pStyle w:val="a7"/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Отдел культуры, физкультуры, спорта и молодёжной политики,</w:t>
            </w:r>
          </w:p>
          <w:p w:rsidR="00ED5605" w:rsidRDefault="0052751E" w:rsidP="0052751E">
            <w:pPr>
              <w:ind w:left="-37" w:right="-108"/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Центр т</w:t>
            </w:r>
            <w:r w:rsidRPr="00A243D3">
              <w:rPr>
                <w:rStyle w:val="22"/>
                <w:rFonts w:eastAsiaTheme="minorHAnsi"/>
              </w:rPr>
              <w:t>естирования</w:t>
            </w:r>
            <w:r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>
              <w:rPr>
                <w:rStyle w:val="22"/>
                <w:rFonts w:eastAsiaTheme="minorHAnsi"/>
              </w:rPr>
              <w:t xml:space="preserve"> ДЮСШ"</w:t>
            </w:r>
            <w:r w:rsidR="004954DE">
              <w:rPr>
                <w:rStyle w:val="22"/>
                <w:rFonts w:eastAsiaTheme="minorHAnsi"/>
              </w:rPr>
              <w:t>,</w:t>
            </w:r>
          </w:p>
          <w:p w:rsidR="004954DE" w:rsidRPr="00A243D3" w:rsidRDefault="004954DE" w:rsidP="0052751E">
            <w:pPr>
              <w:ind w:left="-37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2"/>
                <w:rFonts w:eastAsiaTheme="minorHAnsi"/>
              </w:rPr>
              <w:t>МАУ КСК</w:t>
            </w:r>
          </w:p>
        </w:tc>
      </w:tr>
      <w:tr w:rsidR="00ED5605" w:rsidRPr="00C8219D" w:rsidTr="00C62A26">
        <w:tc>
          <w:tcPr>
            <w:tcW w:w="594" w:type="dxa"/>
          </w:tcPr>
          <w:p w:rsidR="00ED5605" w:rsidRDefault="00ED5605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ED5605" w:rsidRPr="00E45D50" w:rsidRDefault="004954DE" w:rsidP="0052751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"День спринтера" соревнования по плаванию с включением в программу ГТО</w:t>
            </w:r>
          </w:p>
        </w:tc>
        <w:tc>
          <w:tcPr>
            <w:tcW w:w="1559" w:type="dxa"/>
          </w:tcPr>
          <w:p w:rsidR="00ED5605" w:rsidRPr="00722F1D" w:rsidRDefault="002A3C05" w:rsidP="00ED56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1843" w:type="dxa"/>
          </w:tcPr>
          <w:p w:rsidR="0052751E" w:rsidRPr="00A243D3" w:rsidRDefault="00ED5605" w:rsidP="0052751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243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751E">
              <w:rPr>
                <w:rStyle w:val="22"/>
                <w:rFonts w:eastAsiaTheme="minorHAnsi"/>
              </w:rPr>
              <w:t>Центр т</w:t>
            </w:r>
            <w:r w:rsidR="0052751E" w:rsidRPr="00A243D3">
              <w:rPr>
                <w:rStyle w:val="22"/>
                <w:rFonts w:eastAsiaTheme="minorHAnsi"/>
              </w:rPr>
              <w:t>естирования</w:t>
            </w:r>
            <w:r w:rsidR="0052751E"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 w:rsidR="0052751E">
              <w:rPr>
                <w:rStyle w:val="22"/>
                <w:rFonts w:eastAsiaTheme="minorHAnsi"/>
              </w:rPr>
              <w:t>Тербунская</w:t>
            </w:r>
            <w:proofErr w:type="spellEnd"/>
            <w:r w:rsidR="0052751E">
              <w:rPr>
                <w:rStyle w:val="22"/>
                <w:rFonts w:eastAsiaTheme="minorHAnsi"/>
              </w:rPr>
              <w:t xml:space="preserve"> ДЮСШ"</w:t>
            </w:r>
          </w:p>
          <w:p w:rsidR="00ED5605" w:rsidRPr="00A243D3" w:rsidRDefault="00ED5605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605" w:rsidRPr="00C8219D" w:rsidTr="00C62A26">
        <w:tc>
          <w:tcPr>
            <w:tcW w:w="594" w:type="dxa"/>
          </w:tcPr>
          <w:p w:rsidR="00ED5605" w:rsidRDefault="00ED5605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678" w:type="dxa"/>
          </w:tcPr>
          <w:p w:rsidR="00ED5605" w:rsidRDefault="0052751E" w:rsidP="00ED56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Фестиваль ВФСК ГТО  "Здоровый студент" среди студентов Аграрно-технологического техникума с. Тербуны.</w:t>
            </w:r>
          </w:p>
        </w:tc>
        <w:tc>
          <w:tcPr>
            <w:tcW w:w="1559" w:type="dxa"/>
          </w:tcPr>
          <w:p w:rsidR="00ED5605" w:rsidRPr="00722F1D" w:rsidRDefault="0052751E" w:rsidP="00ED56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1843" w:type="dxa"/>
          </w:tcPr>
          <w:p w:rsidR="0052751E" w:rsidRDefault="0052751E" w:rsidP="00ED5605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Отдел культуры, физкультур</w:t>
            </w:r>
            <w:r w:rsidR="009D6024">
              <w:rPr>
                <w:rStyle w:val="22"/>
                <w:rFonts w:eastAsiaTheme="minorHAnsi"/>
              </w:rPr>
              <w:t>ы, спорта и молодёжной политики,</w:t>
            </w:r>
          </w:p>
          <w:p w:rsidR="00ED5605" w:rsidRPr="00A243D3" w:rsidRDefault="0052751E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2"/>
                <w:rFonts w:eastAsiaTheme="minorHAnsi"/>
              </w:rPr>
              <w:t>Центр т</w:t>
            </w:r>
            <w:r w:rsidRPr="00A243D3">
              <w:rPr>
                <w:rStyle w:val="22"/>
                <w:rFonts w:eastAsiaTheme="minorHAnsi"/>
              </w:rPr>
              <w:t>естирования</w:t>
            </w:r>
            <w:r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>
              <w:rPr>
                <w:rStyle w:val="22"/>
                <w:rFonts w:eastAsiaTheme="minorHAnsi"/>
              </w:rPr>
              <w:t xml:space="preserve"> ДЮСШ"</w:t>
            </w:r>
          </w:p>
        </w:tc>
      </w:tr>
      <w:tr w:rsidR="00ED5605" w:rsidRPr="00C8219D" w:rsidTr="00C62A26">
        <w:tc>
          <w:tcPr>
            <w:tcW w:w="594" w:type="dxa"/>
          </w:tcPr>
          <w:p w:rsidR="00ED5605" w:rsidRPr="00C8219D" w:rsidRDefault="00ED5605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8" w:type="dxa"/>
          </w:tcPr>
          <w:p w:rsidR="00ED5605" w:rsidRPr="00C8219D" w:rsidRDefault="0052751E" w:rsidP="00ED5605">
            <w:pPr>
              <w:rPr>
                <w:rStyle w:val="22"/>
                <w:rFonts w:eastAsiaTheme="minorHAnsi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"День здоровья" тестирование по программе ВФСК ГТО среди всех категорий населения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Тербунского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муниципального района.</w:t>
            </w:r>
          </w:p>
        </w:tc>
        <w:tc>
          <w:tcPr>
            <w:tcW w:w="1559" w:type="dxa"/>
          </w:tcPr>
          <w:p w:rsidR="00ED5605" w:rsidRPr="00C8219D" w:rsidRDefault="0052751E" w:rsidP="003565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DAF"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1843" w:type="dxa"/>
          </w:tcPr>
          <w:p w:rsidR="0052751E" w:rsidRDefault="0052751E" w:rsidP="0052751E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Центр т</w:t>
            </w:r>
            <w:r w:rsidRPr="00A243D3">
              <w:rPr>
                <w:rStyle w:val="22"/>
                <w:rFonts w:eastAsiaTheme="minorHAnsi"/>
              </w:rPr>
              <w:t>естирования</w:t>
            </w:r>
            <w:r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>
              <w:rPr>
                <w:rStyle w:val="22"/>
                <w:rFonts w:eastAsiaTheme="minorHAnsi"/>
              </w:rPr>
              <w:t xml:space="preserve"> ДЮСШ"</w:t>
            </w:r>
          </w:p>
          <w:p w:rsidR="00ED5605" w:rsidRPr="00A243D3" w:rsidRDefault="00ED5605" w:rsidP="00ED5605">
            <w:pPr>
              <w:rPr>
                <w:sz w:val="24"/>
                <w:szCs w:val="24"/>
              </w:rPr>
            </w:pPr>
          </w:p>
        </w:tc>
      </w:tr>
      <w:tr w:rsidR="00ED5605" w:rsidRPr="00C8219D" w:rsidTr="00C62A26">
        <w:tc>
          <w:tcPr>
            <w:tcW w:w="594" w:type="dxa"/>
          </w:tcPr>
          <w:p w:rsidR="00ED5605" w:rsidRDefault="00ED5605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8" w:type="dxa"/>
          </w:tcPr>
          <w:p w:rsidR="00ED5605" w:rsidRPr="00877B86" w:rsidRDefault="0052751E" w:rsidP="00741B24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Открытое первенство по плаванию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Тербунского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муниципального района с включением в программу ВФСК ГТО.</w:t>
            </w:r>
          </w:p>
        </w:tc>
        <w:tc>
          <w:tcPr>
            <w:tcW w:w="1559" w:type="dxa"/>
          </w:tcPr>
          <w:p w:rsidR="00ED5605" w:rsidRDefault="0052751E" w:rsidP="00ED5605">
            <w:r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1843" w:type="dxa"/>
          </w:tcPr>
          <w:p w:rsidR="009D6024" w:rsidRDefault="009D6024" w:rsidP="0052751E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Отдел культуры, физкультуры, спорта и молодёжной политики,</w:t>
            </w:r>
          </w:p>
          <w:p w:rsidR="004462D0" w:rsidRDefault="0052751E" w:rsidP="0052751E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Центр т</w:t>
            </w:r>
            <w:r w:rsidRPr="00A243D3">
              <w:rPr>
                <w:rStyle w:val="22"/>
                <w:rFonts w:eastAsiaTheme="minorHAnsi"/>
              </w:rPr>
              <w:t>естирования</w:t>
            </w:r>
            <w:r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>
              <w:rPr>
                <w:rStyle w:val="22"/>
                <w:rFonts w:eastAsiaTheme="minorHAnsi"/>
              </w:rPr>
              <w:t xml:space="preserve"> ДЮСШ"</w:t>
            </w:r>
            <w:r w:rsidR="004954DE">
              <w:rPr>
                <w:rStyle w:val="22"/>
                <w:rFonts w:eastAsiaTheme="minorHAnsi"/>
              </w:rPr>
              <w:t>,</w:t>
            </w:r>
          </w:p>
          <w:p w:rsidR="004954DE" w:rsidRDefault="004954DE" w:rsidP="0052751E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МАУ КСК</w:t>
            </w:r>
          </w:p>
          <w:p w:rsidR="00315B27" w:rsidRPr="00A243D3" w:rsidRDefault="00315B27" w:rsidP="0052751E">
            <w:pPr>
              <w:rPr>
                <w:sz w:val="24"/>
                <w:szCs w:val="24"/>
              </w:rPr>
            </w:pPr>
          </w:p>
        </w:tc>
      </w:tr>
      <w:tr w:rsidR="00ED5605" w:rsidRPr="00C8219D" w:rsidTr="00C62A26">
        <w:tc>
          <w:tcPr>
            <w:tcW w:w="594" w:type="dxa"/>
          </w:tcPr>
          <w:p w:rsidR="00ED5605" w:rsidRDefault="00ED5605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78" w:type="dxa"/>
          </w:tcPr>
          <w:p w:rsidR="0010535B" w:rsidRDefault="00315B27" w:rsidP="00CB012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Акция ВФСК </w:t>
            </w:r>
            <w:r w:rsidR="002252BD">
              <w:rPr>
                <w:rFonts w:ascii="Times New Roman" w:hAnsi="Times New Roman" w:cs="Times New Roman"/>
                <w:sz w:val="24"/>
              </w:rPr>
              <w:t>"ГТО -узнай</w:t>
            </w:r>
            <w:r>
              <w:rPr>
                <w:rFonts w:ascii="Times New Roman" w:hAnsi="Times New Roman" w:cs="Times New Roman"/>
                <w:sz w:val="24"/>
              </w:rPr>
              <w:t xml:space="preserve"> свои возможности"</w:t>
            </w:r>
          </w:p>
        </w:tc>
        <w:tc>
          <w:tcPr>
            <w:tcW w:w="1559" w:type="dxa"/>
          </w:tcPr>
          <w:p w:rsidR="00ED5605" w:rsidRPr="00963972" w:rsidRDefault="00315B27" w:rsidP="00ED56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1843" w:type="dxa"/>
          </w:tcPr>
          <w:p w:rsidR="00315B27" w:rsidRDefault="00315B27" w:rsidP="00315B27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Центр т</w:t>
            </w:r>
            <w:r w:rsidRPr="00A243D3">
              <w:rPr>
                <w:rStyle w:val="22"/>
                <w:rFonts w:eastAsiaTheme="minorHAnsi"/>
              </w:rPr>
              <w:t>естирования</w:t>
            </w:r>
            <w:r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>
              <w:rPr>
                <w:rStyle w:val="22"/>
                <w:rFonts w:eastAsiaTheme="minorHAnsi"/>
              </w:rPr>
              <w:t xml:space="preserve"> ДЮСШ"</w:t>
            </w:r>
          </w:p>
          <w:p w:rsidR="00ED5605" w:rsidRPr="00A243D3" w:rsidRDefault="00ED5605" w:rsidP="006942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120" w:rsidRPr="00C8219D" w:rsidTr="00C62A26">
        <w:tc>
          <w:tcPr>
            <w:tcW w:w="594" w:type="dxa"/>
          </w:tcPr>
          <w:p w:rsidR="00CB0120" w:rsidRDefault="00CB0120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8" w:type="dxa"/>
          </w:tcPr>
          <w:p w:rsidR="00CB0120" w:rsidRDefault="00E26D72" w:rsidP="00E135B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Фестиваль </w:t>
            </w:r>
            <w:r w:rsidR="00E135B5">
              <w:rPr>
                <w:rFonts w:ascii="Times New Roman" w:hAnsi="Times New Roman" w:cs="Times New Roman"/>
                <w:sz w:val="24"/>
              </w:rPr>
              <w:t xml:space="preserve">ВФСК ГТО среди обучающихся образовательных организаций </w:t>
            </w:r>
            <w:proofErr w:type="spellStart"/>
            <w:r w:rsidR="00E135B5">
              <w:rPr>
                <w:rFonts w:ascii="Times New Roman" w:hAnsi="Times New Roman" w:cs="Times New Roman"/>
                <w:sz w:val="24"/>
              </w:rPr>
              <w:t>Тербунского</w:t>
            </w:r>
            <w:proofErr w:type="spellEnd"/>
            <w:r w:rsidR="00E135B5">
              <w:rPr>
                <w:rFonts w:ascii="Times New Roman" w:hAnsi="Times New Roman" w:cs="Times New Roman"/>
                <w:sz w:val="24"/>
              </w:rPr>
              <w:t xml:space="preserve"> района</w:t>
            </w:r>
          </w:p>
        </w:tc>
        <w:tc>
          <w:tcPr>
            <w:tcW w:w="1559" w:type="dxa"/>
          </w:tcPr>
          <w:p w:rsidR="00CB0120" w:rsidRDefault="00CB0120" w:rsidP="00ED56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1843" w:type="dxa"/>
          </w:tcPr>
          <w:p w:rsidR="009D6024" w:rsidRDefault="009D6024" w:rsidP="006942F8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 xml:space="preserve">Отдел образования администрации </w:t>
            </w:r>
            <w:proofErr w:type="spellStart"/>
            <w:r>
              <w:rPr>
                <w:rStyle w:val="22"/>
                <w:rFonts w:eastAsiaTheme="minorHAnsi"/>
              </w:rPr>
              <w:t>Тербунского</w:t>
            </w:r>
            <w:proofErr w:type="spellEnd"/>
            <w:r>
              <w:rPr>
                <w:rStyle w:val="22"/>
                <w:rFonts w:eastAsiaTheme="minorHAnsi"/>
              </w:rPr>
              <w:t xml:space="preserve"> муниципального района,</w:t>
            </w:r>
          </w:p>
          <w:p w:rsidR="00CB0120" w:rsidRDefault="00B70F84" w:rsidP="006942F8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Центр т</w:t>
            </w:r>
            <w:r w:rsidRPr="00A243D3">
              <w:rPr>
                <w:rStyle w:val="22"/>
                <w:rFonts w:eastAsiaTheme="minorHAnsi"/>
              </w:rPr>
              <w:t>естирования</w:t>
            </w:r>
            <w:r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>
              <w:rPr>
                <w:rStyle w:val="22"/>
                <w:rFonts w:eastAsiaTheme="minorHAnsi"/>
              </w:rPr>
              <w:t xml:space="preserve"> ДЮСШ"</w:t>
            </w:r>
          </w:p>
          <w:p w:rsidR="004462D0" w:rsidRDefault="004462D0" w:rsidP="006942F8">
            <w:pPr>
              <w:rPr>
                <w:rStyle w:val="22"/>
                <w:rFonts w:eastAsiaTheme="minorHAnsi"/>
              </w:rPr>
            </w:pPr>
          </w:p>
        </w:tc>
      </w:tr>
      <w:tr w:rsidR="00741B24" w:rsidRPr="00C8219D" w:rsidTr="00C62A26">
        <w:tc>
          <w:tcPr>
            <w:tcW w:w="594" w:type="dxa"/>
          </w:tcPr>
          <w:p w:rsidR="00741B24" w:rsidRDefault="00E135B5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8" w:type="dxa"/>
          </w:tcPr>
          <w:p w:rsidR="00741B24" w:rsidRDefault="00741B24" w:rsidP="00ED56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="00A64703">
              <w:rPr>
                <w:rFonts w:ascii="Times New Roman" w:hAnsi="Times New Roman" w:cs="Times New Roman"/>
                <w:sz w:val="24"/>
              </w:rPr>
              <w:t xml:space="preserve">онкурс рисунков среди учащихся </w:t>
            </w:r>
            <w:proofErr w:type="spellStart"/>
            <w:r w:rsidR="00A64703">
              <w:rPr>
                <w:rFonts w:ascii="Times New Roman" w:hAnsi="Times New Roman" w:cs="Times New Roman"/>
                <w:sz w:val="24"/>
              </w:rPr>
              <w:t>Тербунского</w:t>
            </w:r>
            <w:proofErr w:type="spellEnd"/>
            <w:r w:rsidR="00A64703">
              <w:rPr>
                <w:rFonts w:ascii="Times New Roman" w:hAnsi="Times New Roman" w:cs="Times New Roman"/>
                <w:sz w:val="24"/>
              </w:rPr>
              <w:t xml:space="preserve"> района</w:t>
            </w:r>
            <w:r w:rsidR="00CB0120">
              <w:rPr>
                <w:rFonts w:ascii="Times New Roman" w:hAnsi="Times New Roman" w:cs="Times New Roman"/>
                <w:sz w:val="24"/>
              </w:rPr>
              <w:t xml:space="preserve"> "ГТО-путь к здоровью!"</w:t>
            </w:r>
          </w:p>
        </w:tc>
        <w:tc>
          <w:tcPr>
            <w:tcW w:w="1559" w:type="dxa"/>
          </w:tcPr>
          <w:p w:rsidR="00741B24" w:rsidRPr="00A64703" w:rsidRDefault="00A64703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70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43" w:type="dxa"/>
          </w:tcPr>
          <w:p w:rsidR="00741B24" w:rsidRPr="00A243D3" w:rsidRDefault="00A64703" w:rsidP="002A3C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2"/>
                <w:rFonts w:eastAsiaTheme="minorHAnsi"/>
              </w:rPr>
              <w:t>Центр т</w:t>
            </w:r>
            <w:r w:rsidRPr="00A243D3">
              <w:rPr>
                <w:rStyle w:val="22"/>
                <w:rFonts w:eastAsiaTheme="minorHAnsi"/>
              </w:rPr>
              <w:t>естирования</w:t>
            </w:r>
            <w:r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>
              <w:rPr>
                <w:rStyle w:val="22"/>
                <w:rFonts w:eastAsiaTheme="minorHAnsi"/>
              </w:rPr>
              <w:t xml:space="preserve"> ДЮСШ"</w:t>
            </w:r>
          </w:p>
        </w:tc>
      </w:tr>
      <w:tr w:rsidR="00C678C6" w:rsidRPr="00C8219D" w:rsidTr="00C62A26">
        <w:tc>
          <w:tcPr>
            <w:tcW w:w="594" w:type="dxa"/>
          </w:tcPr>
          <w:p w:rsidR="00C678C6" w:rsidRDefault="00E135B5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4678" w:type="dxa"/>
          </w:tcPr>
          <w:p w:rsidR="00C678C6" w:rsidRDefault="00C678C6" w:rsidP="00ED56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Первенство 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Тербунского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района по легкоатлетическому кроссу с  включением в программу выполнение нормативов комплекса ВФСК ГТО.</w:t>
            </w:r>
          </w:p>
        </w:tc>
        <w:tc>
          <w:tcPr>
            <w:tcW w:w="1559" w:type="dxa"/>
          </w:tcPr>
          <w:p w:rsidR="00C678C6" w:rsidRPr="00A64703" w:rsidRDefault="00C678C6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43" w:type="dxa"/>
          </w:tcPr>
          <w:p w:rsidR="009D6024" w:rsidRDefault="009D6024" w:rsidP="00C678C6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Отдел культуры, физкультуры, спорта и молодёжной политики,</w:t>
            </w:r>
          </w:p>
          <w:p w:rsidR="00C678C6" w:rsidRDefault="009D6024" w:rsidP="00C678C6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 xml:space="preserve"> </w:t>
            </w:r>
            <w:r w:rsidR="00C678C6">
              <w:rPr>
                <w:rStyle w:val="22"/>
                <w:rFonts w:eastAsiaTheme="minorHAnsi"/>
              </w:rPr>
              <w:t>Центр т</w:t>
            </w:r>
            <w:r w:rsidR="00C678C6" w:rsidRPr="00A243D3">
              <w:rPr>
                <w:rStyle w:val="22"/>
                <w:rFonts w:eastAsiaTheme="minorHAnsi"/>
              </w:rPr>
              <w:t>естирования</w:t>
            </w:r>
            <w:r w:rsidR="00C678C6"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 w:rsidR="00C678C6">
              <w:rPr>
                <w:rStyle w:val="22"/>
                <w:rFonts w:eastAsiaTheme="minorHAnsi"/>
              </w:rPr>
              <w:t>Тербунская</w:t>
            </w:r>
            <w:proofErr w:type="spellEnd"/>
            <w:r w:rsidR="00C678C6">
              <w:rPr>
                <w:rStyle w:val="22"/>
                <w:rFonts w:eastAsiaTheme="minorHAnsi"/>
              </w:rPr>
              <w:t xml:space="preserve"> ДЮСШ"</w:t>
            </w:r>
          </w:p>
          <w:p w:rsidR="00C678C6" w:rsidRDefault="00C678C6" w:rsidP="00C678C6">
            <w:pPr>
              <w:rPr>
                <w:rStyle w:val="22"/>
                <w:rFonts w:eastAsiaTheme="minorHAnsi"/>
              </w:rPr>
            </w:pPr>
          </w:p>
        </w:tc>
      </w:tr>
      <w:tr w:rsidR="00ED5605" w:rsidRPr="00C8219D" w:rsidTr="00C62A26">
        <w:tc>
          <w:tcPr>
            <w:tcW w:w="594" w:type="dxa"/>
          </w:tcPr>
          <w:p w:rsidR="00ED5605" w:rsidRDefault="004954DE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78" w:type="dxa"/>
          </w:tcPr>
          <w:p w:rsidR="00415239" w:rsidRPr="00415239" w:rsidRDefault="00415239" w:rsidP="00415239">
            <w:pPr>
              <w:rPr>
                <w:rStyle w:val="22"/>
                <w:rFonts w:eastAsiaTheme="minorHAnsi"/>
              </w:rPr>
            </w:pPr>
            <w:r w:rsidRPr="00415239">
              <w:rPr>
                <w:rStyle w:val="22"/>
                <w:rFonts w:eastAsiaTheme="minorHAnsi"/>
              </w:rPr>
              <w:t>Акция "С ГТО дружить-сильным и здоровым быть" в</w:t>
            </w:r>
          </w:p>
          <w:p w:rsidR="00ED5605" w:rsidRPr="00C8219D" w:rsidRDefault="00415239" w:rsidP="00415239">
            <w:pPr>
              <w:rPr>
                <w:rStyle w:val="22"/>
                <w:rFonts w:eastAsiaTheme="minorHAnsi"/>
              </w:rPr>
            </w:pPr>
            <w:r w:rsidRPr="00415239">
              <w:rPr>
                <w:rStyle w:val="22"/>
                <w:rFonts w:eastAsiaTheme="minorHAnsi"/>
              </w:rPr>
              <w:t>рамках празднования "Дня защиты детей".</w:t>
            </w:r>
          </w:p>
        </w:tc>
        <w:tc>
          <w:tcPr>
            <w:tcW w:w="1559" w:type="dxa"/>
          </w:tcPr>
          <w:p w:rsidR="00ED5605" w:rsidRPr="00C8219D" w:rsidRDefault="007674FB" w:rsidP="00767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43" w:type="dxa"/>
          </w:tcPr>
          <w:p w:rsidR="00ED5605" w:rsidRPr="00A243D3" w:rsidRDefault="002A3C05" w:rsidP="00ED5605">
            <w:pPr>
              <w:rPr>
                <w:sz w:val="24"/>
                <w:szCs w:val="24"/>
              </w:rPr>
            </w:pPr>
            <w:r>
              <w:rPr>
                <w:rStyle w:val="22"/>
                <w:rFonts w:eastAsiaTheme="minorHAnsi"/>
              </w:rPr>
              <w:t>Центр т</w:t>
            </w:r>
            <w:r w:rsidRPr="00A243D3">
              <w:rPr>
                <w:rStyle w:val="22"/>
                <w:rFonts w:eastAsiaTheme="minorHAnsi"/>
              </w:rPr>
              <w:t>естирования</w:t>
            </w:r>
            <w:r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>
              <w:rPr>
                <w:rStyle w:val="22"/>
                <w:rFonts w:eastAsiaTheme="minorHAnsi"/>
              </w:rPr>
              <w:t xml:space="preserve"> ДЮСШ"</w:t>
            </w:r>
          </w:p>
        </w:tc>
      </w:tr>
      <w:tr w:rsidR="00ED5605" w:rsidRPr="00C8219D" w:rsidTr="00C62A26">
        <w:tc>
          <w:tcPr>
            <w:tcW w:w="594" w:type="dxa"/>
          </w:tcPr>
          <w:p w:rsidR="00ED5605" w:rsidRDefault="00A8495E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78" w:type="dxa"/>
          </w:tcPr>
          <w:p w:rsidR="0010535B" w:rsidRDefault="00315B27" w:rsidP="00ED56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Мастер-класс "Уроки скандинавской ходьбы 60+"</w:t>
            </w:r>
          </w:p>
          <w:p w:rsidR="00315B27" w:rsidRDefault="00315B27" w:rsidP="00ED560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ED5605" w:rsidRPr="00192BD4" w:rsidRDefault="00E43762" w:rsidP="00ED56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43" w:type="dxa"/>
          </w:tcPr>
          <w:p w:rsidR="00ED5605" w:rsidRDefault="002A3C05" w:rsidP="002A3C05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Центр т</w:t>
            </w:r>
            <w:r w:rsidRPr="00A243D3">
              <w:rPr>
                <w:rStyle w:val="22"/>
                <w:rFonts w:eastAsiaTheme="minorHAnsi"/>
              </w:rPr>
              <w:t>естирования</w:t>
            </w:r>
            <w:r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>
              <w:rPr>
                <w:rStyle w:val="22"/>
                <w:rFonts w:eastAsiaTheme="minorHAnsi"/>
              </w:rPr>
              <w:t xml:space="preserve"> ДЮСШ"</w:t>
            </w:r>
          </w:p>
          <w:p w:rsidR="003D7877" w:rsidRPr="00A243D3" w:rsidRDefault="003D7877" w:rsidP="002A3C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B27" w:rsidRPr="00C8219D" w:rsidTr="00C62A26">
        <w:tc>
          <w:tcPr>
            <w:tcW w:w="594" w:type="dxa"/>
          </w:tcPr>
          <w:p w:rsidR="00315B27" w:rsidRDefault="00A8495E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78" w:type="dxa"/>
          </w:tcPr>
          <w:p w:rsidR="00315B27" w:rsidRDefault="00315B27" w:rsidP="00ED56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Соревнования "День стрелка" с включением в программу комплекса ВФСК ГТО"</w:t>
            </w:r>
          </w:p>
        </w:tc>
        <w:tc>
          <w:tcPr>
            <w:tcW w:w="1559" w:type="dxa"/>
          </w:tcPr>
          <w:p w:rsidR="00315B27" w:rsidRDefault="00315B27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43" w:type="dxa"/>
          </w:tcPr>
          <w:p w:rsidR="00315B27" w:rsidRDefault="00315B27" w:rsidP="00315B27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Центр т</w:t>
            </w:r>
            <w:r w:rsidRPr="00A243D3">
              <w:rPr>
                <w:rStyle w:val="22"/>
                <w:rFonts w:eastAsiaTheme="minorHAnsi"/>
              </w:rPr>
              <w:t>естирования</w:t>
            </w:r>
            <w:r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>
              <w:rPr>
                <w:rStyle w:val="22"/>
                <w:rFonts w:eastAsiaTheme="minorHAnsi"/>
              </w:rPr>
              <w:t xml:space="preserve"> ДЮСШ"</w:t>
            </w:r>
          </w:p>
          <w:p w:rsidR="00315B27" w:rsidRDefault="00315B27" w:rsidP="002A3C05">
            <w:pPr>
              <w:rPr>
                <w:rStyle w:val="22"/>
                <w:rFonts w:eastAsiaTheme="minorHAnsi"/>
              </w:rPr>
            </w:pPr>
          </w:p>
        </w:tc>
      </w:tr>
      <w:tr w:rsidR="00ED5605" w:rsidRPr="00C8219D" w:rsidTr="00C62A26">
        <w:tc>
          <w:tcPr>
            <w:tcW w:w="594" w:type="dxa"/>
          </w:tcPr>
          <w:p w:rsidR="00ED5605" w:rsidRPr="003540D8" w:rsidRDefault="00A8495E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78" w:type="dxa"/>
          </w:tcPr>
          <w:p w:rsidR="00ED5605" w:rsidRDefault="003B2CCE" w:rsidP="00ED5605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 xml:space="preserve"> Дня Физкультурника.</w:t>
            </w:r>
          </w:p>
          <w:p w:rsidR="00594254" w:rsidRPr="003540D8" w:rsidRDefault="00594254" w:rsidP="00ED5605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-</w:t>
            </w:r>
            <w:r w:rsidR="003B2CCE">
              <w:rPr>
                <w:rStyle w:val="22"/>
                <w:rFonts w:eastAsiaTheme="minorHAnsi"/>
              </w:rPr>
              <w:t>А</w:t>
            </w:r>
            <w:r w:rsidR="00C678C6">
              <w:rPr>
                <w:rStyle w:val="22"/>
                <w:rFonts w:eastAsiaTheme="minorHAnsi"/>
              </w:rPr>
              <w:t>кция "Поверь в себя, сдай нормы ГТО</w:t>
            </w:r>
            <w:r w:rsidR="003B2CCE">
              <w:rPr>
                <w:rStyle w:val="22"/>
                <w:rFonts w:eastAsiaTheme="minorHAnsi"/>
              </w:rPr>
              <w:t>"</w:t>
            </w:r>
            <w:r w:rsidR="00A8495E">
              <w:rPr>
                <w:rStyle w:val="22"/>
                <w:rFonts w:eastAsiaTheme="minorHAnsi"/>
              </w:rPr>
              <w:t xml:space="preserve"> (</w:t>
            </w:r>
            <w:r>
              <w:rPr>
                <w:rStyle w:val="22"/>
                <w:rFonts w:eastAsiaTheme="minorHAnsi"/>
              </w:rPr>
              <w:t xml:space="preserve">Соревнования по метанию мяча и спортивного снаряда для населения </w:t>
            </w:r>
            <w:proofErr w:type="spellStart"/>
            <w:r>
              <w:rPr>
                <w:rStyle w:val="22"/>
                <w:rFonts w:eastAsiaTheme="minorHAnsi"/>
              </w:rPr>
              <w:t>Тербунского</w:t>
            </w:r>
            <w:proofErr w:type="spellEnd"/>
            <w:r>
              <w:rPr>
                <w:rStyle w:val="22"/>
                <w:rFonts w:eastAsiaTheme="minorHAnsi"/>
              </w:rPr>
              <w:t xml:space="preserve"> района.</w:t>
            </w:r>
            <w:r w:rsidR="00A8495E">
              <w:rPr>
                <w:rStyle w:val="22"/>
                <w:rFonts w:eastAsiaTheme="minorHAnsi"/>
              </w:rPr>
              <w:t>)</w:t>
            </w:r>
          </w:p>
        </w:tc>
        <w:tc>
          <w:tcPr>
            <w:tcW w:w="1559" w:type="dxa"/>
          </w:tcPr>
          <w:p w:rsidR="00ED5605" w:rsidRPr="003540D8" w:rsidRDefault="00E43762" w:rsidP="00783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43" w:type="dxa"/>
          </w:tcPr>
          <w:p w:rsidR="002A3C05" w:rsidRPr="00C8219D" w:rsidRDefault="002A3C05" w:rsidP="00ED5605">
            <w:pPr>
              <w:pStyle w:val="a7"/>
              <w:rPr>
                <w:rStyle w:val="22"/>
                <w:rFonts w:eastAsiaTheme="minorHAnsi"/>
              </w:rPr>
            </w:pPr>
            <w:r w:rsidRPr="003540D8">
              <w:rPr>
                <w:rStyle w:val="22"/>
                <w:rFonts w:eastAsiaTheme="minorHAnsi"/>
              </w:rPr>
              <w:t>Центр тестирования МБУ ДО "</w:t>
            </w:r>
            <w:proofErr w:type="spellStart"/>
            <w:r w:rsidRPr="003540D8">
              <w:rPr>
                <w:rStyle w:val="22"/>
                <w:rFonts w:eastAsiaTheme="minorHAnsi"/>
              </w:rPr>
              <w:t>Тербунская</w:t>
            </w:r>
            <w:proofErr w:type="spellEnd"/>
            <w:r w:rsidRPr="003540D8">
              <w:rPr>
                <w:rStyle w:val="22"/>
                <w:rFonts w:eastAsiaTheme="minorHAnsi"/>
              </w:rPr>
              <w:t xml:space="preserve"> ДЮСШ"</w:t>
            </w:r>
          </w:p>
        </w:tc>
      </w:tr>
      <w:tr w:rsidR="00ED5605" w:rsidRPr="00C8219D" w:rsidTr="00C62A26">
        <w:tc>
          <w:tcPr>
            <w:tcW w:w="594" w:type="dxa"/>
          </w:tcPr>
          <w:p w:rsidR="00ED5605" w:rsidRDefault="00A8495E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78" w:type="dxa"/>
          </w:tcPr>
          <w:p w:rsidR="00ED5605" w:rsidRPr="00963972" w:rsidRDefault="00315B27" w:rsidP="00C678C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 по пересечённой местности среди обучающихся секций МБУ ДО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Тербунская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ДЮСШ" в рамках Дня солидарности в борьбе с терроризмом.</w:t>
            </w:r>
          </w:p>
        </w:tc>
        <w:tc>
          <w:tcPr>
            <w:tcW w:w="1559" w:type="dxa"/>
          </w:tcPr>
          <w:p w:rsidR="00ED5605" w:rsidRPr="00E43762" w:rsidRDefault="00E43762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762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43" w:type="dxa"/>
          </w:tcPr>
          <w:p w:rsidR="00ED5605" w:rsidRPr="002A3C05" w:rsidRDefault="006942F8" w:rsidP="002A3C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Style w:val="22"/>
                <w:rFonts w:eastAsiaTheme="minorHAnsi"/>
              </w:rPr>
              <w:t>Центр т</w:t>
            </w:r>
            <w:r w:rsidRPr="00A243D3">
              <w:rPr>
                <w:rStyle w:val="22"/>
                <w:rFonts w:eastAsiaTheme="minorHAnsi"/>
              </w:rPr>
              <w:t>естирования</w:t>
            </w:r>
            <w:r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>
              <w:rPr>
                <w:rStyle w:val="22"/>
                <w:rFonts w:eastAsiaTheme="minorHAnsi"/>
              </w:rPr>
              <w:t xml:space="preserve"> ДЮСШ"</w:t>
            </w:r>
          </w:p>
        </w:tc>
      </w:tr>
      <w:tr w:rsidR="006942F8" w:rsidRPr="00C8219D" w:rsidTr="00C62A26">
        <w:tc>
          <w:tcPr>
            <w:tcW w:w="594" w:type="dxa"/>
          </w:tcPr>
          <w:p w:rsidR="006942F8" w:rsidRDefault="00A8495E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78" w:type="dxa"/>
          </w:tcPr>
          <w:p w:rsidR="00E333F3" w:rsidRDefault="00E01D9C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"Урок ГТО".</w:t>
            </w:r>
          </w:p>
          <w:p w:rsidR="006942F8" w:rsidRDefault="0075158F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6942F8" w:rsidRPr="00876592" w:rsidRDefault="00A64703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3D7877" w:rsidRDefault="00A64703" w:rsidP="006942F8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Центр т</w:t>
            </w:r>
            <w:r w:rsidRPr="00A243D3">
              <w:rPr>
                <w:rStyle w:val="22"/>
                <w:rFonts w:eastAsiaTheme="minorHAnsi"/>
              </w:rPr>
              <w:t>естирования</w:t>
            </w:r>
            <w:r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>
              <w:rPr>
                <w:rStyle w:val="22"/>
                <w:rFonts w:eastAsiaTheme="minorHAnsi"/>
              </w:rPr>
              <w:t xml:space="preserve"> ДЮСШ"</w:t>
            </w:r>
          </w:p>
        </w:tc>
      </w:tr>
      <w:tr w:rsidR="00A64703" w:rsidRPr="00C8219D" w:rsidTr="00C62A26">
        <w:trPr>
          <w:trHeight w:val="2966"/>
        </w:trPr>
        <w:tc>
          <w:tcPr>
            <w:tcW w:w="594" w:type="dxa"/>
          </w:tcPr>
          <w:p w:rsidR="00A64703" w:rsidRDefault="00A8495E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4678" w:type="dxa"/>
          </w:tcPr>
          <w:p w:rsidR="002252BD" w:rsidRDefault="000C2B45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ВФСК ГТО среди лиц с ограниченными возможностями здоровья</w:t>
            </w:r>
            <w:r w:rsidR="00225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52BD" w:rsidRDefault="002252BD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2BD" w:rsidRDefault="002252BD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2BD" w:rsidRDefault="002252BD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2BD" w:rsidRDefault="002252BD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2BD" w:rsidRDefault="002252BD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2BD" w:rsidRDefault="002252BD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2BD" w:rsidRDefault="002252BD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2BD" w:rsidRDefault="002252BD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703" w:rsidRDefault="00A64703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64703" w:rsidRDefault="006B7344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9D6024" w:rsidRDefault="009D6024" w:rsidP="006942F8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Отдел культуры, физкультуры, спорта и молодёжной политики,</w:t>
            </w:r>
          </w:p>
          <w:p w:rsidR="009456C1" w:rsidRDefault="009456C1" w:rsidP="006942F8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Центр т</w:t>
            </w:r>
            <w:r w:rsidRPr="00A243D3">
              <w:rPr>
                <w:rStyle w:val="22"/>
                <w:rFonts w:eastAsiaTheme="minorHAnsi"/>
              </w:rPr>
              <w:t>естирования</w:t>
            </w:r>
            <w:r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>
              <w:rPr>
                <w:rStyle w:val="22"/>
                <w:rFonts w:eastAsiaTheme="minorHAnsi"/>
              </w:rPr>
              <w:t xml:space="preserve"> ДЮСШ"</w:t>
            </w:r>
          </w:p>
          <w:p w:rsidR="003D7877" w:rsidRDefault="003D7877" w:rsidP="006942F8">
            <w:pPr>
              <w:rPr>
                <w:rStyle w:val="22"/>
                <w:rFonts w:eastAsiaTheme="minorHAnsi"/>
              </w:rPr>
            </w:pPr>
          </w:p>
        </w:tc>
      </w:tr>
      <w:tr w:rsidR="002252BD" w:rsidRPr="00C8219D" w:rsidTr="00C62A26">
        <w:trPr>
          <w:trHeight w:val="610"/>
        </w:trPr>
        <w:tc>
          <w:tcPr>
            <w:tcW w:w="594" w:type="dxa"/>
          </w:tcPr>
          <w:p w:rsidR="002252BD" w:rsidRDefault="00A8495E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78" w:type="dxa"/>
          </w:tcPr>
          <w:p w:rsidR="002252BD" w:rsidRDefault="002252BD" w:rsidP="00225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фестиваль ВФСК ГТО  сельское многоборье</w:t>
            </w:r>
          </w:p>
        </w:tc>
        <w:tc>
          <w:tcPr>
            <w:tcW w:w="1559" w:type="dxa"/>
          </w:tcPr>
          <w:p w:rsidR="002252BD" w:rsidRDefault="002252BD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2252BD" w:rsidRDefault="002252BD" w:rsidP="002252BD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Отдел культуры, физкультуры, спорта и молодёжной политики,</w:t>
            </w:r>
          </w:p>
          <w:p w:rsidR="002252BD" w:rsidRDefault="002252BD" w:rsidP="002252BD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Центр т</w:t>
            </w:r>
            <w:r w:rsidRPr="00A243D3">
              <w:rPr>
                <w:rStyle w:val="22"/>
                <w:rFonts w:eastAsiaTheme="minorHAnsi"/>
              </w:rPr>
              <w:t>естирования</w:t>
            </w:r>
            <w:r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>
              <w:rPr>
                <w:rStyle w:val="22"/>
                <w:rFonts w:eastAsiaTheme="minorHAnsi"/>
              </w:rPr>
              <w:t xml:space="preserve"> ДЮСШ"</w:t>
            </w:r>
          </w:p>
          <w:p w:rsidR="002252BD" w:rsidRDefault="002252BD" w:rsidP="006942F8">
            <w:pPr>
              <w:rPr>
                <w:rStyle w:val="22"/>
                <w:rFonts w:eastAsiaTheme="minorHAnsi"/>
              </w:rPr>
            </w:pPr>
          </w:p>
        </w:tc>
      </w:tr>
      <w:tr w:rsidR="00CB0120" w:rsidRPr="00C8219D" w:rsidTr="00C62A26">
        <w:tc>
          <w:tcPr>
            <w:tcW w:w="594" w:type="dxa"/>
          </w:tcPr>
          <w:p w:rsidR="00CB0120" w:rsidRDefault="00A8495E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78" w:type="dxa"/>
          </w:tcPr>
          <w:p w:rsidR="00CB0120" w:rsidRDefault="00CB0120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</w:t>
            </w:r>
            <w:r w:rsidR="00A8495E">
              <w:rPr>
                <w:rFonts w:ascii="Times New Roman" w:hAnsi="Times New Roman" w:cs="Times New Roman"/>
                <w:sz w:val="24"/>
                <w:szCs w:val="24"/>
              </w:rPr>
              <w:t>рный день бега "Кросс Нации 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г" тестирование населения по выполнению нормативов комплекса ГТО бег на короткие и длинные дистанции.</w:t>
            </w:r>
          </w:p>
        </w:tc>
        <w:tc>
          <w:tcPr>
            <w:tcW w:w="1559" w:type="dxa"/>
          </w:tcPr>
          <w:p w:rsidR="00CB0120" w:rsidRDefault="00CB0120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9D6024" w:rsidRDefault="009D6024" w:rsidP="006942F8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 xml:space="preserve">Отдел культуры, физкультуры, спорта и молодёжной политики,  </w:t>
            </w:r>
          </w:p>
          <w:p w:rsidR="00CB0120" w:rsidRDefault="00CB0120" w:rsidP="006942F8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МАУ КСК</w:t>
            </w:r>
            <w:r w:rsidR="009D6024">
              <w:rPr>
                <w:rStyle w:val="22"/>
                <w:rFonts w:eastAsiaTheme="minorHAnsi"/>
              </w:rPr>
              <w:t>,</w:t>
            </w:r>
          </w:p>
          <w:p w:rsidR="00CB0120" w:rsidRDefault="00CB0120" w:rsidP="006942F8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Центр т</w:t>
            </w:r>
            <w:r w:rsidRPr="00A243D3">
              <w:rPr>
                <w:rStyle w:val="22"/>
                <w:rFonts w:eastAsiaTheme="minorHAnsi"/>
              </w:rPr>
              <w:t>естирования</w:t>
            </w:r>
            <w:r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>
              <w:rPr>
                <w:rStyle w:val="22"/>
                <w:rFonts w:eastAsiaTheme="minorHAnsi"/>
              </w:rPr>
              <w:t xml:space="preserve"> ДЮСШ"</w:t>
            </w:r>
          </w:p>
          <w:p w:rsidR="003D7877" w:rsidRDefault="003D7877" w:rsidP="006942F8">
            <w:pPr>
              <w:rPr>
                <w:rStyle w:val="22"/>
                <w:rFonts w:eastAsiaTheme="minorHAnsi"/>
              </w:rPr>
            </w:pPr>
          </w:p>
        </w:tc>
      </w:tr>
      <w:tr w:rsidR="00A64703" w:rsidRPr="00C8219D" w:rsidTr="00C62A26">
        <w:tc>
          <w:tcPr>
            <w:tcW w:w="594" w:type="dxa"/>
          </w:tcPr>
          <w:p w:rsidR="00A64703" w:rsidRDefault="00A8495E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78" w:type="dxa"/>
          </w:tcPr>
          <w:p w:rsidR="00A64703" w:rsidRDefault="00263458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Акция "ГТО-узнай</w:t>
            </w:r>
            <w:r w:rsidR="003B3E94">
              <w:rPr>
                <w:rFonts w:ascii="Times New Roman" w:hAnsi="Times New Roman" w:cs="Times New Roman"/>
                <w:sz w:val="24"/>
              </w:rPr>
              <w:t xml:space="preserve"> свои возможности"</w:t>
            </w:r>
          </w:p>
        </w:tc>
        <w:tc>
          <w:tcPr>
            <w:tcW w:w="1559" w:type="dxa"/>
          </w:tcPr>
          <w:p w:rsidR="00A64703" w:rsidRDefault="00901ABD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</w:tcPr>
          <w:p w:rsidR="00A64703" w:rsidRDefault="00CB0120" w:rsidP="006942F8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Центр т</w:t>
            </w:r>
            <w:r w:rsidRPr="00A243D3">
              <w:rPr>
                <w:rStyle w:val="22"/>
                <w:rFonts w:eastAsiaTheme="minorHAnsi"/>
              </w:rPr>
              <w:t>естирования</w:t>
            </w:r>
            <w:r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>
              <w:rPr>
                <w:rStyle w:val="22"/>
                <w:rFonts w:eastAsiaTheme="minorHAnsi"/>
              </w:rPr>
              <w:t xml:space="preserve"> ДЮСШ"</w:t>
            </w:r>
          </w:p>
          <w:p w:rsidR="003D7877" w:rsidRDefault="003D7877" w:rsidP="003B3E94">
            <w:pPr>
              <w:rPr>
                <w:rStyle w:val="22"/>
                <w:rFonts w:eastAsiaTheme="minorHAnsi"/>
              </w:rPr>
            </w:pPr>
          </w:p>
        </w:tc>
      </w:tr>
      <w:tr w:rsidR="003B2CCE" w:rsidRPr="00C8219D" w:rsidTr="00C62A26">
        <w:tc>
          <w:tcPr>
            <w:tcW w:w="594" w:type="dxa"/>
          </w:tcPr>
          <w:p w:rsidR="003B2CCE" w:rsidRDefault="00A8495E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78" w:type="dxa"/>
          </w:tcPr>
          <w:p w:rsidR="003B2CCE" w:rsidRDefault="00415239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Комплексное физкультурно-спортивное мероприятие "Единая неделя ГТО"</w:t>
            </w:r>
          </w:p>
        </w:tc>
        <w:tc>
          <w:tcPr>
            <w:tcW w:w="1559" w:type="dxa"/>
          </w:tcPr>
          <w:p w:rsidR="003B2CCE" w:rsidRDefault="008E465C" w:rsidP="00ED5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</w:tcPr>
          <w:p w:rsidR="00A8495E" w:rsidRPr="00A8495E" w:rsidRDefault="00A8495E" w:rsidP="00A8495E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Style w:val="22"/>
                <w:rFonts w:eastAsiaTheme="minorHAnsi"/>
              </w:rPr>
              <w:t>Отдел культуры, физкультуры, спорта и молодёжной политики,</w:t>
            </w:r>
          </w:p>
          <w:p w:rsidR="00415239" w:rsidRDefault="00415239" w:rsidP="00415239">
            <w:pPr>
              <w:rPr>
                <w:rStyle w:val="22"/>
                <w:rFonts w:eastAsiaTheme="minorHAnsi"/>
              </w:rPr>
            </w:pPr>
            <w:r w:rsidRPr="003540D8">
              <w:rPr>
                <w:rStyle w:val="22"/>
                <w:rFonts w:eastAsiaTheme="minorHAnsi"/>
              </w:rPr>
              <w:t xml:space="preserve">Центр тестирования МБУ ДО </w:t>
            </w:r>
            <w:r w:rsidRPr="003540D8">
              <w:rPr>
                <w:rStyle w:val="22"/>
                <w:rFonts w:eastAsiaTheme="minorHAnsi"/>
              </w:rPr>
              <w:lastRenderedPageBreak/>
              <w:t>"</w:t>
            </w:r>
            <w:proofErr w:type="spellStart"/>
            <w:r w:rsidRPr="003540D8">
              <w:rPr>
                <w:rStyle w:val="22"/>
                <w:rFonts w:eastAsiaTheme="minorHAnsi"/>
              </w:rPr>
              <w:t>Тербунская</w:t>
            </w:r>
            <w:proofErr w:type="spellEnd"/>
            <w:r w:rsidRPr="003540D8">
              <w:rPr>
                <w:rStyle w:val="22"/>
                <w:rFonts w:eastAsiaTheme="minorHAnsi"/>
              </w:rPr>
              <w:t xml:space="preserve"> ДЮСШ"</w:t>
            </w:r>
            <w:r>
              <w:rPr>
                <w:rStyle w:val="22"/>
                <w:rFonts w:eastAsiaTheme="minorHAnsi"/>
              </w:rPr>
              <w:t>,</w:t>
            </w:r>
          </w:p>
          <w:p w:rsidR="00415239" w:rsidRPr="003540D8" w:rsidRDefault="00415239" w:rsidP="00415239">
            <w:pPr>
              <w:pStyle w:val="a7"/>
              <w:rPr>
                <w:rStyle w:val="22"/>
                <w:rFonts w:eastAsiaTheme="minorHAnsi"/>
              </w:rPr>
            </w:pPr>
            <w:r w:rsidRPr="003540D8">
              <w:rPr>
                <w:rStyle w:val="22"/>
                <w:rFonts w:eastAsiaTheme="minorHAnsi"/>
              </w:rPr>
              <w:t>МАУ КСК</w:t>
            </w:r>
          </w:p>
          <w:p w:rsidR="003B3E94" w:rsidRDefault="003B3E94" w:rsidP="006942F8">
            <w:pPr>
              <w:rPr>
                <w:rStyle w:val="22"/>
                <w:rFonts w:eastAsiaTheme="minorHAnsi"/>
              </w:rPr>
            </w:pPr>
          </w:p>
          <w:p w:rsidR="003B2CCE" w:rsidRDefault="003B2CCE" w:rsidP="003B3E94">
            <w:pPr>
              <w:rPr>
                <w:rStyle w:val="22"/>
                <w:rFonts w:eastAsiaTheme="minorHAnsi"/>
              </w:rPr>
            </w:pPr>
          </w:p>
        </w:tc>
      </w:tr>
      <w:tr w:rsidR="00A8495E" w:rsidRPr="00C8219D" w:rsidTr="00C62A26">
        <w:tc>
          <w:tcPr>
            <w:tcW w:w="594" w:type="dxa"/>
          </w:tcPr>
          <w:p w:rsidR="00A8495E" w:rsidRDefault="00A8495E" w:rsidP="00A84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4678" w:type="dxa"/>
          </w:tcPr>
          <w:p w:rsidR="00A8495E" w:rsidRDefault="00A8495E" w:rsidP="00A8495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Творческий конкурс "От ГТО к Олимпийским вершинам"</w:t>
            </w:r>
          </w:p>
        </w:tc>
        <w:tc>
          <w:tcPr>
            <w:tcW w:w="1559" w:type="dxa"/>
          </w:tcPr>
          <w:p w:rsidR="00A8495E" w:rsidRDefault="00A8495E" w:rsidP="00A8495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1843" w:type="dxa"/>
          </w:tcPr>
          <w:p w:rsidR="00A8495E" w:rsidRPr="00A8495E" w:rsidRDefault="00A8495E" w:rsidP="00A8495E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Style w:val="22"/>
                <w:rFonts w:eastAsiaTheme="minorHAnsi"/>
              </w:rPr>
              <w:t>Отдел культуры, физкультуры, спорта и молодёжной политики,</w:t>
            </w:r>
          </w:p>
          <w:p w:rsidR="00A8495E" w:rsidRDefault="00A8495E" w:rsidP="00A8495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Центр тестирования МБУ ДО "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Тербунская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ДЮСШ"</w:t>
            </w:r>
          </w:p>
          <w:p w:rsidR="00A8495E" w:rsidRDefault="00A8495E" w:rsidP="00A8495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8495E" w:rsidRPr="00C8219D" w:rsidTr="00C62A26">
        <w:tc>
          <w:tcPr>
            <w:tcW w:w="594" w:type="dxa"/>
          </w:tcPr>
          <w:p w:rsidR="00A8495E" w:rsidRDefault="00A8495E" w:rsidP="00A84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678" w:type="dxa"/>
          </w:tcPr>
          <w:p w:rsidR="00A8495E" w:rsidRDefault="00A8495E" w:rsidP="00A84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Комплексное физкультурно-спортивное мероприятие "Игры ГТО"</w:t>
            </w:r>
          </w:p>
        </w:tc>
        <w:tc>
          <w:tcPr>
            <w:tcW w:w="1559" w:type="dxa"/>
          </w:tcPr>
          <w:p w:rsidR="00A8495E" w:rsidRDefault="00A8495E" w:rsidP="00A84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43" w:type="dxa"/>
          </w:tcPr>
          <w:p w:rsidR="00A8495E" w:rsidRDefault="00A8495E" w:rsidP="00A8495E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Отдел культуры, физкультуры, спорта и молодёжной политики,</w:t>
            </w:r>
          </w:p>
          <w:p w:rsidR="00A8495E" w:rsidRDefault="00A8495E" w:rsidP="00A8495E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Центр т</w:t>
            </w:r>
            <w:r w:rsidRPr="00A243D3">
              <w:rPr>
                <w:rStyle w:val="22"/>
                <w:rFonts w:eastAsiaTheme="minorHAnsi"/>
              </w:rPr>
              <w:t>естирования</w:t>
            </w:r>
            <w:r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>
              <w:rPr>
                <w:rStyle w:val="22"/>
                <w:rFonts w:eastAsiaTheme="minorHAnsi"/>
              </w:rPr>
              <w:t xml:space="preserve"> ДЮСШ" </w:t>
            </w:r>
          </w:p>
          <w:p w:rsidR="00A8495E" w:rsidRDefault="00A8495E" w:rsidP="00A8495E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МАУ КСК</w:t>
            </w:r>
          </w:p>
          <w:p w:rsidR="00A8495E" w:rsidRDefault="00A8495E" w:rsidP="00A8495E">
            <w:pPr>
              <w:rPr>
                <w:rStyle w:val="22"/>
                <w:rFonts w:eastAsiaTheme="minorHAnsi"/>
              </w:rPr>
            </w:pPr>
          </w:p>
        </w:tc>
      </w:tr>
      <w:tr w:rsidR="00A8495E" w:rsidRPr="00C8219D" w:rsidTr="00C62A26">
        <w:tc>
          <w:tcPr>
            <w:tcW w:w="594" w:type="dxa"/>
          </w:tcPr>
          <w:p w:rsidR="00A8495E" w:rsidRDefault="00A8495E" w:rsidP="00A84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78" w:type="dxa"/>
          </w:tcPr>
          <w:p w:rsidR="00A8495E" w:rsidRDefault="00A8495E" w:rsidP="00A84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Физкультурно-оздоровительное мероприятие "Эликсир Здоровья" 55+</w:t>
            </w:r>
          </w:p>
        </w:tc>
        <w:tc>
          <w:tcPr>
            <w:tcW w:w="1559" w:type="dxa"/>
          </w:tcPr>
          <w:p w:rsidR="00A8495E" w:rsidRDefault="00A8495E" w:rsidP="00A8495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1843" w:type="dxa"/>
          </w:tcPr>
          <w:p w:rsidR="00A8495E" w:rsidRDefault="00A8495E" w:rsidP="00A8495E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Центр т</w:t>
            </w:r>
            <w:r w:rsidRPr="00A243D3">
              <w:rPr>
                <w:rStyle w:val="22"/>
                <w:rFonts w:eastAsiaTheme="minorHAnsi"/>
              </w:rPr>
              <w:t>естирования</w:t>
            </w:r>
            <w:r>
              <w:rPr>
                <w:rStyle w:val="22"/>
                <w:rFonts w:eastAsiaTheme="minorHAnsi"/>
              </w:rPr>
              <w:t xml:space="preserve"> 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>
              <w:rPr>
                <w:rStyle w:val="22"/>
                <w:rFonts w:eastAsiaTheme="minorHAnsi"/>
              </w:rPr>
              <w:t xml:space="preserve"> ДЮСШ".</w:t>
            </w:r>
          </w:p>
          <w:p w:rsidR="00A8495E" w:rsidRPr="003540D8" w:rsidRDefault="00A8495E" w:rsidP="00A8495E">
            <w:pPr>
              <w:pStyle w:val="a7"/>
              <w:rPr>
                <w:rStyle w:val="22"/>
                <w:rFonts w:eastAsiaTheme="minorHAnsi"/>
              </w:rPr>
            </w:pPr>
          </w:p>
        </w:tc>
      </w:tr>
      <w:tr w:rsidR="00A8495E" w:rsidRPr="00C8219D" w:rsidTr="00C62A26">
        <w:tc>
          <w:tcPr>
            <w:tcW w:w="594" w:type="dxa"/>
          </w:tcPr>
          <w:p w:rsidR="00A8495E" w:rsidRDefault="00A8495E" w:rsidP="00A84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678" w:type="dxa"/>
          </w:tcPr>
          <w:p w:rsidR="00A8495E" w:rsidRPr="00814DC9" w:rsidRDefault="00A8495E" w:rsidP="00A8495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День открытых дв</w:t>
            </w:r>
            <w:r w:rsidR="00263458">
              <w:rPr>
                <w:rFonts w:ascii="Times New Roman" w:hAnsi="Times New Roman" w:cs="Times New Roman"/>
                <w:sz w:val="24"/>
              </w:rPr>
              <w:t>ерей "ГТО-для всех</w:t>
            </w:r>
            <w:r>
              <w:rPr>
                <w:rFonts w:ascii="Times New Roman" w:hAnsi="Times New Roman" w:cs="Times New Roman"/>
                <w:sz w:val="24"/>
              </w:rPr>
              <w:t>".</w:t>
            </w:r>
          </w:p>
        </w:tc>
        <w:tc>
          <w:tcPr>
            <w:tcW w:w="1559" w:type="dxa"/>
          </w:tcPr>
          <w:p w:rsidR="00A8495E" w:rsidRDefault="00A8495E" w:rsidP="00A8495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декабрь</w:t>
            </w:r>
          </w:p>
        </w:tc>
        <w:tc>
          <w:tcPr>
            <w:tcW w:w="1843" w:type="dxa"/>
          </w:tcPr>
          <w:p w:rsidR="00A8495E" w:rsidRDefault="00A8495E" w:rsidP="00A8495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Центр тестирования МБУ ДО "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Тербунская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ДЮСШ".</w:t>
            </w:r>
          </w:p>
          <w:p w:rsidR="00A8495E" w:rsidRPr="003540D8" w:rsidRDefault="00A8495E" w:rsidP="00A8495E">
            <w:pPr>
              <w:pStyle w:val="a7"/>
              <w:rPr>
                <w:rStyle w:val="22"/>
                <w:rFonts w:eastAsiaTheme="minorHAnsi"/>
              </w:rPr>
            </w:pPr>
          </w:p>
        </w:tc>
      </w:tr>
      <w:tr w:rsidR="00A8495E" w:rsidRPr="00C8219D" w:rsidTr="00C62A26">
        <w:tc>
          <w:tcPr>
            <w:tcW w:w="594" w:type="dxa"/>
          </w:tcPr>
          <w:p w:rsidR="00A8495E" w:rsidRDefault="00A8495E" w:rsidP="00A84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678" w:type="dxa"/>
          </w:tcPr>
          <w:p w:rsidR="00A8495E" w:rsidRPr="00963972" w:rsidRDefault="00A8495E" w:rsidP="00A8495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Комплексно физкультурно-спортивное </w:t>
            </w:r>
            <w:r w:rsidRPr="003540D8">
              <w:rPr>
                <w:rFonts w:ascii="Times New Roman" w:hAnsi="Times New Roman" w:cs="Times New Roman"/>
                <w:sz w:val="24"/>
              </w:rPr>
              <w:t>мероприятие</w:t>
            </w:r>
            <w:r>
              <w:rPr>
                <w:rFonts w:ascii="Times New Roman" w:hAnsi="Times New Roman" w:cs="Times New Roman"/>
                <w:sz w:val="24"/>
              </w:rPr>
              <w:t xml:space="preserve"> "Единый день плавания" "За здоровое будущее" с включением в программу нормативов комплекса ВФСК ГТО.</w:t>
            </w:r>
          </w:p>
        </w:tc>
        <w:tc>
          <w:tcPr>
            <w:tcW w:w="1559" w:type="dxa"/>
          </w:tcPr>
          <w:p w:rsidR="00A8495E" w:rsidRPr="00963972" w:rsidRDefault="00A8495E" w:rsidP="00A8495E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24"/>
              </w:rPr>
              <w:t>декабрь</w:t>
            </w:r>
            <w:r w:rsidRPr="00436DAF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3" w:type="dxa"/>
          </w:tcPr>
          <w:p w:rsidR="00A8495E" w:rsidRDefault="00A8495E" w:rsidP="00A8495E">
            <w:pPr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Отдел культуры, физкультуры, спорта и молодёжной политики,</w:t>
            </w:r>
          </w:p>
          <w:p w:rsidR="00A8495E" w:rsidRDefault="00A8495E" w:rsidP="00A8495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Центр тестирования МБУ ДО "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Тербунская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ДЮСШ"</w:t>
            </w:r>
          </w:p>
          <w:p w:rsidR="00A8495E" w:rsidRDefault="00A8495E" w:rsidP="00A8495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МАУ КСК</w:t>
            </w:r>
          </w:p>
          <w:p w:rsidR="00A8495E" w:rsidRPr="00963972" w:rsidRDefault="00A8495E" w:rsidP="00A8495E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A8495E" w:rsidRPr="00C8219D" w:rsidTr="00C62A26">
        <w:tc>
          <w:tcPr>
            <w:tcW w:w="8674" w:type="dxa"/>
            <w:gridSpan w:val="4"/>
          </w:tcPr>
          <w:p w:rsidR="00A8495E" w:rsidRDefault="00A8495E" w:rsidP="00A8495E">
            <w:pPr>
              <w:pStyle w:val="a7"/>
              <w:jc w:val="center"/>
              <w:rPr>
                <w:rStyle w:val="23"/>
                <w:rFonts w:eastAsiaTheme="minorHAnsi"/>
              </w:rPr>
            </w:pPr>
          </w:p>
          <w:p w:rsidR="00A8495E" w:rsidRDefault="00A8495E" w:rsidP="00A8495E">
            <w:pPr>
              <w:pStyle w:val="a7"/>
              <w:jc w:val="center"/>
              <w:rPr>
                <w:rStyle w:val="23"/>
                <w:rFonts w:eastAsiaTheme="minorHAnsi"/>
              </w:rPr>
            </w:pPr>
            <w:r w:rsidRPr="00C8219D">
              <w:rPr>
                <w:rStyle w:val="23"/>
                <w:rFonts w:eastAsiaTheme="minorHAnsi"/>
              </w:rPr>
              <w:t>Материально-техническ</w:t>
            </w:r>
            <w:r>
              <w:rPr>
                <w:rStyle w:val="23"/>
                <w:rFonts w:eastAsiaTheme="minorHAnsi"/>
              </w:rPr>
              <w:t xml:space="preserve">ое </w:t>
            </w:r>
            <w:r w:rsidRPr="00C8219D">
              <w:rPr>
                <w:rStyle w:val="23"/>
                <w:rFonts w:eastAsiaTheme="minorHAnsi"/>
              </w:rPr>
              <w:t>обеспечение</w:t>
            </w:r>
          </w:p>
          <w:p w:rsidR="00A8495E" w:rsidRPr="00C8219D" w:rsidRDefault="00A8495E" w:rsidP="00A8495E">
            <w:pPr>
              <w:pStyle w:val="a7"/>
              <w:jc w:val="center"/>
              <w:rPr>
                <w:rStyle w:val="22"/>
                <w:rFonts w:eastAsiaTheme="minorHAnsi"/>
              </w:rPr>
            </w:pPr>
          </w:p>
        </w:tc>
      </w:tr>
      <w:tr w:rsidR="00A8495E" w:rsidRPr="00C8219D" w:rsidTr="00C62A26">
        <w:tc>
          <w:tcPr>
            <w:tcW w:w="594" w:type="dxa"/>
          </w:tcPr>
          <w:p w:rsidR="00A8495E" w:rsidRPr="00C8219D" w:rsidRDefault="00A8495E" w:rsidP="00A84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A8495E" w:rsidRPr="00C8219D" w:rsidRDefault="00A8495E" w:rsidP="00A8495E">
            <w:pPr>
              <w:rPr>
                <w:rStyle w:val="22"/>
                <w:rFonts w:eastAsiaTheme="minorHAnsi"/>
              </w:rPr>
            </w:pPr>
            <w:r w:rsidRPr="00C8219D">
              <w:rPr>
                <w:rStyle w:val="22"/>
                <w:rFonts w:eastAsiaTheme="minorHAnsi"/>
              </w:rPr>
              <w:t>Пополнение комплектов оборудования и инвентаря для оснащения мест</w:t>
            </w:r>
            <w:r>
              <w:rPr>
                <w:rStyle w:val="22"/>
                <w:rFonts w:eastAsiaTheme="minorHAnsi"/>
              </w:rPr>
              <w:t>а</w:t>
            </w:r>
            <w:r w:rsidRPr="00C8219D">
              <w:rPr>
                <w:rStyle w:val="22"/>
                <w:rFonts w:eastAsiaTheme="minorHAnsi"/>
              </w:rPr>
              <w:t xml:space="preserve"> тестирования </w:t>
            </w:r>
            <w:r>
              <w:rPr>
                <w:rStyle w:val="22"/>
                <w:rFonts w:eastAsiaTheme="minorHAnsi"/>
              </w:rPr>
              <w:t xml:space="preserve">ВФСК </w:t>
            </w:r>
            <w:r>
              <w:rPr>
                <w:rStyle w:val="214pt"/>
                <w:rFonts w:eastAsiaTheme="minorHAnsi"/>
                <w:sz w:val="24"/>
                <w:szCs w:val="24"/>
              </w:rPr>
              <w:t>ГТО</w:t>
            </w:r>
            <w:r>
              <w:rPr>
                <w:rStyle w:val="22"/>
                <w:rFonts w:eastAsiaTheme="minorHAnsi"/>
              </w:rPr>
              <w:t>.</w:t>
            </w:r>
          </w:p>
        </w:tc>
        <w:tc>
          <w:tcPr>
            <w:tcW w:w="1559" w:type="dxa"/>
          </w:tcPr>
          <w:p w:rsidR="00A8495E" w:rsidRPr="00C8219D" w:rsidRDefault="00A8495E" w:rsidP="00A84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19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A8495E" w:rsidRDefault="00A8495E" w:rsidP="00A8495E">
            <w:pPr>
              <w:pStyle w:val="a7"/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Отдел культуры, физкультуры, спорта и молодёжной политики,</w:t>
            </w:r>
          </w:p>
          <w:p w:rsidR="00A8495E" w:rsidRDefault="00A8495E" w:rsidP="00A8495E">
            <w:pPr>
              <w:pStyle w:val="a7"/>
              <w:rPr>
                <w:rStyle w:val="22"/>
                <w:rFonts w:eastAsiaTheme="minorHAnsi"/>
              </w:rPr>
            </w:pPr>
            <w:r>
              <w:rPr>
                <w:rStyle w:val="22"/>
                <w:rFonts w:eastAsiaTheme="minorHAnsi"/>
              </w:rPr>
              <w:t>МБУ ДО "</w:t>
            </w:r>
            <w:proofErr w:type="spellStart"/>
            <w:r>
              <w:rPr>
                <w:rStyle w:val="22"/>
                <w:rFonts w:eastAsiaTheme="minorHAnsi"/>
              </w:rPr>
              <w:t>Тербунская</w:t>
            </w:r>
            <w:proofErr w:type="spellEnd"/>
            <w:r>
              <w:rPr>
                <w:rStyle w:val="22"/>
                <w:rFonts w:eastAsiaTheme="minorHAnsi"/>
              </w:rPr>
              <w:t xml:space="preserve"> ДЮСШ"</w:t>
            </w:r>
          </w:p>
          <w:p w:rsidR="00A8495E" w:rsidRPr="009F78D3" w:rsidRDefault="00A8495E" w:rsidP="00A8495E">
            <w:pPr>
              <w:pStyle w:val="a7"/>
              <w:rPr>
                <w:rStyle w:val="22"/>
                <w:rFonts w:eastAsiaTheme="minorHAnsi"/>
              </w:rPr>
            </w:pPr>
          </w:p>
        </w:tc>
      </w:tr>
    </w:tbl>
    <w:p w:rsidR="00DC1A25" w:rsidRDefault="00DC1A25" w:rsidP="007E599B"/>
    <w:sectPr w:rsidR="00DC1A25" w:rsidSect="00156913">
      <w:footerReference w:type="default" r:id="rId8"/>
      <w:pgSz w:w="11906" w:h="16838"/>
      <w:pgMar w:top="851" w:right="566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54AB" w:rsidRDefault="003C54AB" w:rsidP="001B20FF">
      <w:pPr>
        <w:spacing w:after="0" w:line="240" w:lineRule="auto"/>
      </w:pPr>
      <w:r>
        <w:separator/>
      </w:r>
    </w:p>
  </w:endnote>
  <w:endnote w:type="continuationSeparator" w:id="0">
    <w:p w:rsidR="003C54AB" w:rsidRDefault="003C54AB" w:rsidP="001B2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413466"/>
      <w:docPartObj>
        <w:docPartGallery w:val="Page Numbers (Bottom of Page)"/>
        <w:docPartUnique/>
      </w:docPartObj>
    </w:sdtPr>
    <w:sdtEndPr/>
    <w:sdtContent>
      <w:p w:rsidR="00490CE8" w:rsidRDefault="00490CE8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2A26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490CE8" w:rsidRDefault="00490CE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54AB" w:rsidRDefault="003C54AB" w:rsidP="001B20FF">
      <w:pPr>
        <w:spacing w:after="0" w:line="240" w:lineRule="auto"/>
      </w:pPr>
      <w:r>
        <w:separator/>
      </w:r>
    </w:p>
  </w:footnote>
  <w:footnote w:type="continuationSeparator" w:id="0">
    <w:p w:rsidR="003C54AB" w:rsidRDefault="003C54AB" w:rsidP="001B20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65C"/>
    <w:rsid w:val="00012407"/>
    <w:rsid w:val="00037820"/>
    <w:rsid w:val="00050E85"/>
    <w:rsid w:val="00063050"/>
    <w:rsid w:val="00072AD8"/>
    <w:rsid w:val="000A7A81"/>
    <w:rsid w:val="000C1E22"/>
    <w:rsid w:val="000C2B45"/>
    <w:rsid w:val="000F33BB"/>
    <w:rsid w:val="0010535B"/>
    <w:rsid w:val="00156913"/>
    <w:rsid w:val="0015722D"/>
    <w:rsid w:val="0017261D"/>
    <w:rsid w:val="00192BD4"/>
    <w:rsid w:val="001B20FF"/>
    <w:rsid w:val="001D7FDE"/>
    <w:rsid w:val="001E7AFC"/>
    <w:rsid w:val="001F1F22"/>
    <w:rsid w:val="001F25B1"/>
    <w:rsid w:val="001F3218"/>
    <w:rsid w:val="002003C9"/>
    <w:rsid w:val="002252BD"/>
    <w:rsid w:val="0026126C"/>
    <w:rsid w:val="00263458"/>
    <w:rsid w:val="00291BB5"/>
    <w:rsid w:val="00292B32"/>
    <w:rsid w:val="002A3C05"/>
    <w:rsid w:val="002F1945"/>
    <w:rsid w:val="00315B27"/>
    <w:rsid w:val="003364B6"/>
    <w:rsid w:val="003540D8"/>
    <w:rsid w:val="003565DC"/>
    <w:rsid w:val="00364E91"/>
    <w:rsid w:val="00395F6B"/>
    <w:rsid w:val="003A41DF"/>
    <w:rsid w:val="003A6879"/>
    <w:rsid w:val="003B2CCE"/>
    <w:rsid w:val="003B3E94"/>
    <w:rsid w:val="003C54AB"/>
    <w:rsid w:val="003D58D3"/>
    <w:rsid w:val="003D683C"/>
    <w:rsid w:val="003D7877"/>
    <w:rsid w:val="003D7D94"/>
    <w:rsid w:val="003E0CAF"/>
    <w:rsid w:val="00415239"/>
    <w:rsid w:val="00424837"/>
    <w:rsid w:val="00436DAF"/>
    <w:rsid w:val="004462D0"/>
    <w:rsid w:val="00486290"/>
    <w:rsid w:val="00490CE8"/>
    <w:rsid w:val="004954DE"/>
    <w:rsid w:val="004D2006"/>
    <w:rsid w:val="00502E4A"/>
    <w:rsid w:val="00512EE0"/>
    <w:rsid w:val="005254B7"/>
    <w:rsid w:val="0052751E"/>
    <w:rsid w:val="00531B4B"/>
    <w:rsid w:val="0054465C"/>
    <w:rsid w:val="005473E9"/>
    <w:rsid w:val="00562B23"/>
    <w:rsid w:val="0057350C"/>
    <w:rsid w:val="0058597E"/>
    <w:rsid w:val="00594254"/>
    <w:rsid w:val="005A170A"/>
    <w:rsid w:val="005E6F20"/>
    <w:rsid w:val="0065169D"/>
    <w:rsid w:val="00673E2B"/>
    <w:rsid w:val="006942F8"/>
    <w:rsid w:val="006B7344"/>
    <w:rsid w:val="006C2EA6"/>
    <w:rsid w:val="006D42C9"/>
    <w:rsid w:val="006E0DAA"/>
    <w:rsid w:val="006E3C25"/>
    <w:rsid w:val="00716969"/>
    <w:rsid w:val="00722F1D"/>
    <w:rsid w:val="00741B24"/>
    <w:rsid w:val="0075148B"/>
    <w:rsid w:val="0075158F"/>
    <w:rsid w:val="007674FB"/>
    <w:rsid w:val="007740E0"/>
    <w:rsid w:val="007770CD"/>
    <w:rsid w:val="00783D8A"/>
    <w:rsid w:val="00786283"/>
    <w:rsid w:val="007C352D"/>
    <w:rsid w:val="007E4E17"/>
    <w:rsid w:val="007E599B"/>
    <w:rsid w:val="00814DC9"/>
    <w:rsid w:val="008163A4"/>
    <w:rsid w:val="00870C4C"/>
    <w:rsid w:val="00876592"/>
    <w:rsid w:val="008D2A65"/>
    <w:rsid w:val="008E397A"/>
    <w:rsid w:val="008E465C"/>
    <w:rsid w:val="00900945"/>
    <w:rsid w:val="00901ABD"/>
    <w:rsid w:val="009046C2"/>
    <w:rsid w:val="00921216"/>
    <w:rsid w:val="009456C1"/>
    <w:rsid w:val="00945961"/>
    <w:rsid w:val="00953CA7"/>
    <w:rsid w:val="0095783B"/>
    <w:rsid w:val="00957CA3"/>
    <w:rsid w:val="00957D7F"/>
    <w:rsid w:val="00963972"/>
    <w:rsid w:val="009721F8"/>
    <w:rsid w:val="009A28A9"/>
    <w:rsid w:val="009C4EBA"/>
    <w:rsid w:val="009D6024"/>
    <w:rsid w:val="009F78D3"/>
    <w:rsid w:val="00A05B52"/>
    <w:rsid w:val="00A243D3"/>
    <w:rsid w:val="00A2644F"/>
    <w:rsid w:val="00A31E16"/>
    <w:rsid w:val="00A41A1D"/>
    <w:rsid w:val="00A64703"/>
    <w:rsid w:val="00A726F7"/>
    <w:rsid w:val="00A76C15"/>
    <w:rsid w:val="00A77F92"/>
    <w:rsid w:val="00A80836"/>
    <w:rsid w:val="00A8495E"/>
    <w:rsid w:val="00A97E01"/>
    <w:rsid w:val="00AC7448"/>
    <w:rsid w:val="00B0444F"/>
    <w:rsid w:val="00B07F44"/>
    <w:rsid w:val="00B24824"/>
    <w:rsid w:val="00B25DFC"/>
    <w:rsid w:val="00B420DB"/>
    <w:rsid w:val="00B506CE"/>
    <w:rsid w:val="00B64C7C"/>
    <w:rsid w:val="00B70420"/>
    <w:rsid w:val="00B70F84"/>
    <w:rsid w:val="00B81DA2"/>
    <w:rsid w:val="00BA375C"/>
    <w:rsid w:val="00BA4DCC"/>
    <w:rsid w:val="00BD1BCF"/>
    <w:rsid w:val="00BD4E84"/>
    <w:rsid w:val="00C00167"/>
    <w:rsid w:val="00C01498"/>
    <w:rsid w:val="00C07290"/>
    <w:rsid w:val="00C11FF9"/>
    <w:rsid w:val="00C262CD"/>
    <w:rsid w:val="00C31EC8"/>
    <w:rsid w:val="00C32C0D"/>
    <w:rsid w:val="00C416C9"/>
    <w:rsid w:val="00C50948"/>
    <w:rsid w:val="00C5350F"/>
    <w:rsid w:val="00C62A26"/>
    <w:rsid w:val="00C678C6"/>
    <w:rsid w:val="00C8219D"/>
    <w:rsid w:val="00CB0120"/>
    <w:rsid w:val="00CB402C"/>
    <w:rsid w:val="00CC20C9"/>
    <w:rsid w:val="00CF22AB"/>
    <w:rsid w:val="00D021BF"/>
    <w:rsid w:val="00D41570"/>
    <w:rsid w:val="00D6782F"/>
    <w:rsid w:val="00D775BD"/>
    <w:rsid w:val="00D77AB3"/>
    <w:rsid w:val="00D80289"/>
    <w:rsid w:val="00D872E3"/>
    <w:rsid w:val="00D92E1F"/>
    <w:rsid w:val="00DA5F0C"/>
    <w:rsid w:val="00DC1A25"/>
    <w:rsid w:val="00DC48FA"/>
    <w:rsid w:val="00E01D9C"/>
    <w:rsid w:val="00E073C7"/>
    <w:rsid w:val="00E135B5"/>
    <w:rsid w:val="00E2409A"/>
    <w:rsid w:val="00E26D72"/>
    <w:rsid w:val="00E333F3"/>
    <w:rsid w:val="00E43762"/>
    <w:rsid w:val="00E45D50"/>
    <w:rsid w:val="00E651B2"/>
    <w:rsid w:val="00E75E79"/>
    <w:rsid w:val="00E96BD3"/>
    <w:rsid w:val="00EA3163"/>
    <w:rsid w:val="00ED5605"/>
    <w:rsid w:val="00EE7507"/>
    <w:rsid w:val="00F007F0"/>
    <w:rsid w:val="00F067FB"/>
    <w:rsid w:val="00F41347"/>
    <w:rsid w:val="00F41853"/>
    <w:rsid w:val="00F438FC"/>
    <w:rsid w:val="00F46231"/>
    <w:rsid w:val="00F96F08"/>
    <w:rsid w:val="00FF63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1F892"/>
  <w15:docId w15:val="{5A7F2367-C72F-404B-A82B-8AE5E7C34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12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612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12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6126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1">
    <w:name w:val="Заголовок №1_"/>
    <w:basedOn w:val="a0"/>
    <w:link w:val="12"/>
    <w:rsid w:val="0054465C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a3">
    <w:name w:val="Подпись к таблице_"/>
    <w:basedOn w:val="a0"/>
    <w:link w:val="a4"/>
    <w:rsid w:val="0054465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5">
    <w:name w:val="Подпись к таблице + Не полужирный"/>
    <w:basedOn w:val="a3"/>
    <w:rsid w:val="0054465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2">
    <w:name w:val="Заголовок №1"/>
    <w:basedOn w:val="a"/>
    <w:link w:val="11"/>
    <w:rsid w:val="0054465C"/>
    <w:pPr>
      <w:widowControl w:val="0"/>
      <w:shd w:val="clear" w:color="auto" w:fill="FFFFFF"/>
      <w:spacing w:before="900" w:after="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a4">
    <w:name w:val="Подпись к таблице"/>
    <w:basedOn w:val="a"/>
    <w:link w:val="a3"/>
    <w:rsid w:val="0054465C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</w:rPr>
  </w:style>
  <w:style w:type="table" w:styleId="a6">
    <w:name w:val="Table Grid"/>
    <w:basedOn w:val="a1"/>
    <w:uiPriority w:val="59"/>
    <w:rsid w:val="00544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basedOn w:val="a0"/>
    <w:rsid w:val="005446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(2)"/>
    <w:basedOn w:val="21"/>
    <w:rsid w:val="005446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21"/>
    <w:rsid w:val="005446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7">
    <w:name w:val="No Spacing"/>
    <w:uiPriority w:val="1"/>
    <w:qFormat/>
    <w:rsid w:val="0054465C"/>
    <w:pPr>
      <w:spacing w:after="0" w:line="240" w:lineRule="auto"/>
    </w:pPr>
  </w:style>
  <w:style w:type="character" w:customStyle="1" w:styleId="2ArialNarrow">
    <w:name w:val="Основной текст (2) + Arial Narrow"/>
    <w:basedOn w:val="21"/>
    <w:rsid w:val="0054465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4pt">
    <w:name w:val="Основной текст (2) + 14 pt"/>
    <w:basedOn w:val="21"/>
    <w:rsid w:val="00DC1A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8">
    <w:name w:val="header"/>
    <w:basedOn w:val="a"/>
    <w:link w:val="a9"/>
    <w:uiPriority w:val="99"/>
    <w:semiHidden/>
    <w:unhideWhenUsed/>
    <w:rsid w:val="001B2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B20FF"/>
  </w:style>
  <w:style w:type="paragraph" w:styleId="aa">
    <w:name w:val="footer"/>
    <w:basedOn w:val="a"/>
    <w:link w:val="ab"/>
    <w:uiPriority w:val="99"/>
    <w:unhideWhenUsed/>
    <w:rsid w:val="001B2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B20FF"/>
  </w:style>
  <w:style w:type="paragraph" w:styleId="ac">
    <w:name w:val="Balloon Text"/>
    <w:basedOn w:val="a"/>
    <w:link w:val="ad"/>
    <w:uiPriority w:val="99"/>
    <w:semiHidden/>
    <w:unhideWhenUsed/>
    <w:rsid w:val="00ED56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D5605"/>
    <w:rPr>
      <w:rFonts w:ascii="Segoe UI" w:hAnsi="Segoe UI" w:cs="Segoe UI"/>
      <w:sz w:val="18"/>
      <w:szCs w:val="18"/>
    </w:rPr>
  </w:style>
  <w:style w:type="paragraph" w:styleId="ae">
    <w:name w:val="Normal (Web)"/>
    <w:basedOn w:val="a"/>
    <w:uiPriority w:val="99"/>
    <w:unhideWhenUsed/>
    <w:rsid w:val="007E4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6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EA2CD-2071-454B-8EB5-D8402EBBA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1165</Words>
  <Characters>6646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Ивановна</dc:creator>
  <cp:keywords/>
  <dc:description/>
  <cp:lastModifiedBy>ДЮСШ</cp:lastModifiedBy>
  <cp:revision>2</cp:revision>
  <cp:lastPrinted>2022-02-02T12:19:00Z</cp:lastPrinted>
  <dcterms:created xsi:type="dcterms:W3CDTF">2025-02-13T08:40:00Z</dcterms:created>
  <dcterms:modified xsi:type="dcterms:W3CDTF">2025-02-13T08:40:00Z</dcterms:modified>
</cp:coreProperties>
</file>